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C37DA" w14:textId="77777777" w:rsidR="00DD03E2" w:rsidRPr="00DD03E2" w:rsidRDefault="00DD03E2" w:rsidP="00DD03E2">
      <w:pPr>
        <w:pBdr>
          <w:bottom w:val="thickThinSmallGap" w:sz="24" w:space="1" w:color="auto"/>
        </w:pBdr>
        <w:jc w:val="center"/>
        <w:rPr>
          <w:b/>
          <w:noProof/>
          <w:sz w:val="40"/>
          <w:szCs w:val="40"/>
        </w:rPr>
      </w:pPr>
      <w:r w:rsidRPr="00DD03E2">
        <w:rPr>
          <w:b/>
          <w:noProof/>
          <w:sz w:val="40"/>
          <w:szCs w:val="40"/>
        </w:rPr>
        <w:drawing>
          <wp:inline distT="0" distB="0" distL="0" distR="0" wp14:anchorId="0AF24ECE" wp14:editId="0CC5D94B">
            <wp:extent cx="552450" cy="933450"/>
            <wp:effectExtent l="0" t="0" r="0" b="0"/>
            <wp:docPr id="1" name="Картина 1" descr="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erb_jal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76DD3" w14:textId="77777777" w:rsidR="00DD03E2" w:rsidRPr="00F871A7" w:rsidRDefault="00DD03E2" w:rsidP="00F871A7">
      <w:pPr>
        <w:pBdr>
          <w:bottom w:val="thickThinSmallGap" w:sz="24" w:space="1" w:color="auto"/>
        </w:pBdr>
        <w:jc w:val="center"/>
        <w:rPr>
          <w:b/>
          <w:sz w:val="40"/>
          <w:szCs w:val="40"/>
          <w:lang w:val="en-US"/>
        </w:rPr>
      </w:pPr>
      <w:r w:rsidRPr="00DD03E2">
        <w:rPr>
          <w:b/>
          <w:sz w:val="40"/>
          <w:szCs w:val="40"/>
        </w:rPr>
        <w:t>ОБЩИНА ОПАН, ОБЛАСТ СТАРА ЗАГОРА</w:t>
      </w:r>
    </w:p>
    <w:p w14:paraId="473D2A5E" w14:textId="77777777" w:rsidR="00DD03E2" w:rsidRPr="00A27076" w:rsidRDefault="00DD03E2" w:rsidP="00DD03E2">
      <w:pPr>
        <w:rPr>
          <w:b/>
        </w:rPr>
      </w:pPr>
      <w:r w:rsidRPr="00A27076">
        <w:rPr>
          <w:b/>
        </w:rPr>
        <w:t>ДО</w:t>
      </w:r>
    </w:p>
    <w:p w14:paraId="108F3596" w14:textId="77777777" w:rsidR="00DD03E2" w:rsidRPr="00A27076" w:rsidRDefault="00DD03E2" w:rsidP="00DD03E2">
      <w:pPr>
        <w:rPr>
          <w:b/>
        </w:rPr>
      </w:pPr>
      <w:r w:rsidRPr="00A27076">
        <w:rPr>
          <w:b/>
        </w:rPr>
        <w:t>ОБЩИНСКИ СЪВЕТ</w:t>
      </w:r>
    </w:p>
    <w:p w14:paraId="6107825F" w14:textId="77777777" w:rsidR="00DD03E2" w:rsidRPr="00A27076" w:rsidRDefault="00DD03E2" w:rsidP="00DD03E2">
      <w:pPr>
        <w:rPr>
          <w:b/>
        </w:rPr>
      </w:pPr>
      <w:r w:rsidRPr="00A27076">
        <w:rPr>
          <w:b/>
        </w:rPr>
        <w:t>ОПАН</w:t>
      </w:r>
    </w:p>
    <w:p w14:paraId="78217044" w14:textId="77777777" w:rsidR="0082147D" w:rsidRDefault="0082147D" w:rsidP="0082147D">
      <w:pPr>
        <w:spacing w:line="276" w:lineRule="auto"/>
        <w:rPr>
          <w:rFonts w:eastAsia="Calibri"/>
          <w:b/>
          <w:sz w:val="16"/>
          <w:szCs w:val="16"/>
        </w:rPr>
      </w:pPr>
    </w:p>
    <w:p w14:paraId="35DCE746" w14:textId="77777777" w:rsidR="0082147D" w:rsidRPr="0082147D" w:rsidRDefault="0082147D" w:rsidP="0082147D">
      <w:pPr>
        <w:spacing w:line="276" w:lineRule="auto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П Р Е Д Л О Ж Е Н И Е</w:t>
      </w:r>
    </w:p>
    <w:p w14:paraId="76A14AF5" w14:textId="77777777" w:rsidR="0082147D" w:rsidRDefault="0082147D" w:rsidP="0082147D">
      <w:pPr>
        <w:jc w:val="center"/>
        <w:rPr>
          <w:b/>
        </w:rPr>
      </w:pPr>
      <w:r>
        <w:rPr>
          <w:b/>
        </w:rPr>
        <w:t xml:space="preserve">ОТ </w:t>
      </w:r>
      <w:r w:rsidR="00F4416C" w:rsidRPr="00F4416C">
        <w:rPr>
          <w:b/>
        </w:rPr>
        <w:t xml:space="preserve">ТИХОМИР ГРУДЕВ ДИНЕВ </w:t>
      </w:r>
      <w:r w:rsidRPr="00F4416C">
        <w:rPr>
          <w:b/>
        </w:rPr>
        <w:t>– ПРЕДСЕДАТЕЛ НА ОБЩИНСКИ СЪВЕТ ОПАН</w:t>
      </w:r>
    </w:p>
    <w:p w14:paraId="24C593BD" w14:textId="77777777" w:rsidR="0082147D" w:rsidRPr="00831CFB" w:rsidRDefault="0082147D" w:rsidP="0082147D">
      <w:pPr>
        <w:jc w:val="center"/>
        <w:rPr>
          <w:b/>
          <w:sz w:val="16"/>
          <w:szCs w:val="16"/>
        </w:rPr>
      </w:pPr>
    </w:p>
    <w:p w14:paraId="4AC18184" w14:textId="517FBCC6" w:rsidR="00DD03E2" w:rsidRPr="00054524" w:rsidRDefault="008805C7" w:rsidP="00DD03E2">
      <w:pPr>
        <w:pBdr>
          <w:top w:val="thinThickSmallGap" w:sz="24" w:space="1" w:color="auto"/>
          <w:bottom w:val="thickThinSmallGap" w:sz="24" w:space="1" w:color="auto"/>
        </w:pBdr>
        <w:shd w:val="clear" w:color="auto" w:fill="E0E0E0"/>
        <w:jc w:val="both"/>
        <w:rPr>
          <w:b/>
          <w:sz w:val="26"/>
          <w:szCs w:val="26"/>
        </w:rPr>
      </w:pPr>
      <w:r w:rsidRPr="00A27076">
        <w:rPr>
          <w:b/>
        </w:rPr>
        <w:t xml:space="preserve">ОТНОСНО: </w:t>
      </w:r>
      <w:r w:rsidR="00E91E2E">
        <w:rPr>
          <w:b/>
        </w:rPr>
        <w:t xml:space="preserve">Даване на съгласие за предоставяне под наем на проектираните в Плана за земеразделяне полски пътища и </w:t>
      </w:r>
      <w:proofErr w:type="spellStart"/>
      <w:r w:rsidR="00E91E2E">
        <w:rPr>
          <w:b/>
        </w:rPr>
        <w:t>нефункциониращи</w:t>
      </w:r>
      <w:proofErr w:type="spellEnd"/>
      <w:r w:rsidR="00E91E2E">
        <w:rPr>
          <w:b/>
        </w:rPr>
        <w:t xml:space="preserve"> напоителни канали – общинска собственост, включени в масивите за ползване на стопанската 202</w:t>
      </w:r>
      <w:r w:rsidR="00006066">
        <w:rPr>
          <w:b/>
          <w:lang w:val="en-US"/>
        </w:rPr>
        <w:t>6</w:t>
      </w:r>
      <w:r w:rsidR="00E91E2E">
        <w:rPr>
          <w:b/>
        </w:rPr>
        <w:t>/202</w:t>
      </w:r>
      <w:r w:rsidR="00006066">
        <w:rPr>
          <w:b/>
          <w:lang w:val="en-US"/>
        </w:rPr>
        <w:t>7</w:t>
      </w:r>
      <w:r w:rsidR="00E91E2E">
        <w:rPr>
          <w:b/>
        </w:rPr>
        <w:t xml:space="preserve"> година и определяне на цена за ползването на тези имоти</w:t>
      </w:r>
      <w:r w:rsidR="0082147D">
        <w:rPr>
          <w:b/>
        </w:rPr>
        <w:t xml:space="preserve"> по средно рентно плащане</w:t>
      </w:r>
    </w:p>
    <w:p w14:paraId="7C928635" w14:textId="77777777" w:rsidR="00DD03E2" w:rsidRPr="0053411A" w:rsidRDefault="00DD03E2" w:rsidP="00DD03E2">
      <w:pPr>
        <w:jc w:val="center"/>
        <w:rPr>
          <w:b/>
          <w:i/>
          <w:sz w:val="16"/>
          <w:szCs w:val="16"/>
        </w:rPr>
      </w:pPr>
    </w:p>
    <w:p w14:paraId="1C33969E" w14:textId="77777777" w:rsidR="00FF6915" w:rsidRDefault="00DD03E2" w:rsidP="00F871A7">
      <w:pPr>
        <w:jc w:val="center"/>
        <w:rPr>
          <w:b/>
          <w:i/>
        </w:rPr>
      </w:pPr>
      <w:r w:rsidRPr="00A27076">
        <w:rPr>
          <w:b/>
          <w:i/>
        </w:rPr>
        <w:t>Уважаеми госпожи и господа общински съветници,</w:t>
      </w:r>
    </w:p>
    <w:p w14:paraId="0225EC84" w14:textId="77777777" w:rsidR="0082147D" w:rsidRPr="0053411A" w:rsidRDefault="0082147D" w:rsidP="008A099A">
      <w:pPr>
        <w:rPr>
          <w:b/>
          <w:i/>
          <w:sz w:val="16"/>
          <w:szCs w:val="16"/>
        </w:rPr>
      </w:pPr>
    </w:p>
    <w:p w14:paraId="03EF3183" w14:textId="74976E87" w:rsidR="0082147D" w:rsidRPr="00A5084E" w:rsidRDefault="0082147D" w:rsidP="00831CFB">
      <w:pPr>
        <w:ind w:firstLine="426"/>
        <w:jc w:val="both"/>
        <w:rPr>
          <w:b/>
          <w:i/>
        </w:rPr>
      </w:pPr>
      <w:r>
        <w:t>Съгласно изискванията на ЗСПЗЗ Общински съвет предоставя за ползване земеделски земи общинска собственост – полски пътища</w:t>
      </w:r>
      <w:r w:rsidR="00A5084E">
        <w:t xml:space="preserve"> и</w:t>
      </w:r>
      <w:r>
        <w:t xml:space="preserve"> напоителни канали, които попадат в масивите за разпределяне по доброволни споразумения за стопанската 202</w:t>
      </w:r>
      <w:r w:rsidR="00631A50">
        <w:rPr>
          <w:lang w:val="en-US"/>
        </w:rPr>
        <w:t>6</w:t>
      </w:r>
      <w:r>
        <w:t>/</w:t>
      </w:r>
      <w:r w:rsidRPr="00FE0CEE">
        <w:t>202</w:t>
      </w:r>
      <w:r w:rsidR="00631A50">
        <w:rPr>
          <w:lang w:val="en-US"/>
        </w:rPr>
        <w:t>7</w:t>
      </w:r>
      <w:r w:rsidRPr="00FE0CEE">
        <w:t xml:space="preserve"> г. </w:t>
      </w:r>
      <w:r w:rsidR="00A5084E" w:rsidRPr="00FE0CEE">
        <w:t>и получен</w:t>
      </w:r>
      <w:r w:rsidR="009C685A">
        <w:t>и</w:t>
      </w:r>
      <w:r w:rsidR="00A5084E" w:rsidRPr="00FE0CEE">
        <w:t xml:space="preserve"> писм</w:t>
      </w:r>
      <w:r w:rsidR="009C685A">
        <w:t>а</w:t>
      </w:r>
      <w:r w:rsidR="00A5084E" w:rsidRPr="00FE0CEE">
        <w:t xml:space="preserve"> с </w:t>
      </w:r>
      <w:r w:rsidR="009C685A" w:rsidRPr="00E26218">
        <w:t>изх.№ПО-09-</w:t>
      </w:r>
      <w:r w:rsidR="001976B6" w:rsidRPr="00E26218">
        <w:t>965</w:t>
      </w:r>
      <w:r w:rsidR="009C685A" w:rsidRPr="00E26218">
        <w:t>-1/</w:t>
      </w:r>
      <w:r w:rsidR="001976B6" w:rsidRPr="00E26218">
        <w:t>19.1</w:t>
      </w:r>
      <w:r w:rsidR="009C685A" w:rsidRPr="00E26218">
        <w:t>0.202</w:t>
      </w:r>
      <w:r w:rsidR="001976B6" w:rsidRPr="00E26218">
        <w:t>6</w:t>
      </w:r>
      <w:r w:rsidR="00FE0CEE" w:rsidRPr="00E26218">
        <w:t>г. от</w:t>
      </w:r>
      <w:r w:rsidR="00FE0CEE" w:rsidRPr="00FE0CEE">
        <w:t xml:space="preserve"> </w:t>
      </w:r>
      <w:proofErr w:type="spellStart"/>
      <w:r w:rsidR="009C685A">
        <w:t>Директрора</w:t>
      </w:r>
      <w:proofErr w:type="spellEnd"/>
      <w:r w:rsidR="00FE0CEE" w:rsidRPr="00FE0CEE">
        <w:t xml:space="preserve"> на ОД „Земеделие“ </w:t>
      </w:r>
      <w:proofErr w:type="spellStart"/>
      <w:r w:rsidR="00FE0CEE" w:rsidRPr="00FE0CEE">
        <w:t>гр.Стара</w:t>
      </w:r>
      <w:proofErr w:type="spellEnd"/>
      <w:r w:rsidR="00FE0CEE" w:rsidRPr="00FE0CEE">
        <w:t xml:space="preserve"> Загора </w:t>
      </w:r>
      <w:r w:rsidR="00A5084E" w:rsidRPr="00FE0CEE">
        <w:t xml:space="preserve">със списък с имоти - </w:t>
      </w:r>
      <w:r w:rsidR="00A5084E" w:rsidRPr="00FE0CEE">
        <w:rPr>
          <w:b/>
        </w:rPr>
        <w:t xml:space="preserve">полски пътища и </w:t>
      </w:r>
      <w:proofErr w:type="spellStart"/>
      <w:r w:rsidR="00A5084E" w:rsidRPr="00FE0CEE">
        <w:rPr>
          <w:b/>
        </w:rPr>
        <w:t>нефункциониращи</w:t>
      </w:r>
      <w:proofErr w:type="spellEnd"/>
      <w:r w:rsidR="00A5084E" w:rsidRPr="00FE0CEE">
        <w:rPr>
          <w:b/>
        </w:rPr>
        <w:t xml:space="preserve"> напоите</w:t>
      </w:r>
      <w:r w:rsidR="00A5084E" w:rsidRPr="0062000D">
        <w:rPr>
          <w:b/>
        </w:rPr>
        <w:t xml:space="preserve">лни канали – общинска собственост, </w:t>
      </w:r>
      <w:r w:rsidR="00A5084E" w:rsidRPr="0062000D">
        <w:rPr>
          <w:kern w:val="3"/>
        </w:rPr>
        <w:t>попадащи в масивите за ползване и включени в заповедта по чл.37в, ал.4 от ЗСПЗЗ</w:t>
      </w:r>
      <w:r w:rsidR="00A5084E" w:rsidRPr="0062000D">
        <w:rPr>
          <w:b/>
        </w:rPr>
        <w:t xml:space="preserve"> за ползване на стопанската 202</w:t>
      </w:r>
      <w:r w:rsidR="00631A50">
        <w:rPr>
          <w:b/>
          <w:lang w:val="en-US"/>
        </w:rPr>
        <w:t>6</w:t>
      </w:r>
      <w:r w:rsidR="00A5084E" w:rsidRPr="0062000D">
        <w:rPr>
          <w:b/>
        </w:rPr>
        <w:t>/202</w:t>
      </w:r>
      <w:r w:rsidR="00631A50">
        <w:rPr>
          <w:b/>
          <w:lang w:val="en-US"/>
        </w:rPr>
        <w:t>7</w:t>
      </w:r>
      <w:r w:rsidR="009F52D1">
        <w:rPr>
          <w:b/>
        </w:rPr>
        <w:t xml:space="preserve"> </w:t>
      </w:r>
      <w:r w:rsidR="00A5084E" w:rsidRPr="0062000D">
        <w:rPr>
          <w:b/>
        </w:rPr>
        <w:t>година.</w:t>
      </w:r>
    </w:p>
    <w:p w14:paraId="0A4B32DB" w14:textId="26CBEF74" w:rsidR="0082147D" w:rsidRDefault="0082147D" w:rsidP="00831CF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Във връзка с това, представям на Вашето внимание засегнатите площи на имоти общинска собственост за съответните землище и предлагам годишно </w:t>
      </w:r>
      <w:r w:rsidR="00020357">
        <w:rPr>
          <w:rFonts w:eastAsia="Calibri"/>
        </w:rPr>
        <w:t>рентно плащане, които Общински с</w:t>
      </w:r>
      <w:r>
        <w:rPr>
          <w:rFonts w:eastAsia="Calibri"/>
        </w:rPr>
        <w:t>ъвет да одобри и приеме:</w:t>
      </w:r>
    </w:p>
    <w:p w14:paraId="01EAB1E0" w14:textId="77777777" w:rsidR="00273DD4" w:rsidRPr="00831CFB" w:rsidRDefault="00273DD4" w:rsidP="007F363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tbl>
      <w:tblPr>
        <w:tblW w:w="989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169"/>
        <w:gridCol w:w="1595"/>
        <w:gridCol w:w="1592"/>
        <w:gridCol w:w="1237"/>
        <w:gridCol w:w="1134"/>
        <w:gridCol w:w="1701"/>
      </w:tblGrid>
      <w:tr w:rsidR="00C77432" w:rsidRPr="00242060" w14:paraId="4F228451" w14:textId="77777777" w:rsidTr="008F6127">
        <w:trPr>
          <w:trHeight w:val="12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3B69D0C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</w:rPr>
              <w:t>№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FB38A8E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</w:rPr>
              <w:t>село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5D72379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</w:rPr>
              <w:t>площ/пътица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978856C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</w:rPr>
              <w:t>площ/канали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FA38C17" w14:textId="77777777" w:rsidR="00C77432" w:rsidRDefault="00C77432" w:rsidP="008F6127">
            <w:pPr>
              <w:rPr>
                <w:b/>
                <w:bCs/>
                <w:color w:val="000000"/>
              </w:rPr>
            </w:pPr>
            <w:r w:rsidRPr="009F2FE5">
              <w:rPr>
                <w:b/>
                <w:bCs/>
                <w:color w:val="000000"/>
              </w:rPr>
              <w:t>Общо дка</w:t>
            </w:r>
          </w:p>
          <w:p w14:paraId="6042165C" w14:textId="77777777" w:rsidR="00C77432" w:rsidRPr="009F2FE5" w:rsidRDefault="00C77432" w:rsidP="001433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260B69D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  <w:color w:val="000000"/>
              </w:rPr>
              <w:t>Средно годишно рентно плащане лв./дка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34A9428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</w:rPr>
              <w:t>дължина сума</w:t>
            </w:r>
          </w:p>
        </w:tc>
      </w:tr>
      <w:tr w:rsidR="00C77432" w:rsidRPr="00242060" w14:paraId="269088F6" w14:textId="77777777" w:rsidTr="008F61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A3B03B2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9AF90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БАЩИНО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A0F05F" w14:textId="6D3295A7" w:rsidR="00C77432" w:rsidRPr="001523EB" w:rsidRDefault="001523EB" w:rsidP="001433E4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129.362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C3223CE" w14:textId="63E3257B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17.264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497FD" w14:textId="63F58C8A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146.626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78C05" w14:textId="30A03120" w:rsidR="00C77432" w:rsidRPr="00951FEA" w:rsidRDefault="00951FEA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25.45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35DC1" w14:textId="435818C2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3 731.63</w:t>
            </w:r>
          </w:p>
        </w:tc>
      </w:tr>
      <w:tr w:rsidR="00C77432" w:rsidRPr="00242060" w14:paraId="25EB8FD6" w14:textId="77777777" w:rsidTr="008F61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1E302A9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9D733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БЯЛ ИЗВОР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F19625" w14:textId="1CC9B47A" w:rsidR="00C77432" w:rsidRPr="001523EB" w:rsidRDefault="001523EB" w:rsidP="001433E4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181.094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C19E261" w14:textId="45F75ACC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2.424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E9461" w14:textId="24FBBB62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183.518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F31DE" w14:textId="29744410" w:rsidR="00C77432" w:rsidRPr="00951FEA" w:rsidRDefault="00951FEA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25.95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8E951" w14:textId="25BA98A1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4 762.29</w:t>
            </w:r>
          </w:p>
        </w:tc>
      </w:tr>
      <w:tr w:rsidR="00C77432" w:rsidRPr="00242060" w14:paraId="65181D9B" w14:textId="77777777" w:rsidTr="008F61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8F9BC30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56728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БЯЛО ПОЛЕ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43750C" w14:textId="561FCA3E" w:rsidR="00C77432" w:rsidRPr="001523EB" w:rsidRDefault="001523EB" w:rsidP="001433E4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720.873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FEE2F97" w14:textId="1545B101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103.104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A492C9" w14:textId="7A913CB3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823.977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02E8A" w14:textId="3A332EC4" w:rsidR="00C77432" w:rsidRPr="00951FEA" w:rsidRDefault="00951FEA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23.57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6585A" w14:textId="027E1D47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19 421.14</w:t>
            </w:r>
          </w:p>
        </w:tc>
      </w:tr>
      <w:tr w:rsidR="00C77432" w:rsidRPr="00242060" w14:paraId="7F265A62" w14:textId="77777777" w:rsidTr="008F612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934A3E4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040D7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ВАСИЛ ЛЕВСКИ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4437E0" w14:textId="6A3FC589" w:rsidR="00C77432" w:rsidRPr="001523EB" w:rsidRDefault="001523EB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212.482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BCE9BEE" w14:textId="2DA4378D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1AEBA" w14:textId="04AB232F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212.482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9007E" w14:textId="74C9B67A" w:rsidR="00C77432" w:rsidRPr="00951FEA" w:rsidRDefault="00951FEA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29.97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4C354" w14:textId="3B35D687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6 368.09</w:t>
            </w:r>
          </w:p>
        </w:tc>
      </w:tr>
      <w:tr w:rsidR="00C77432" w:rsidRPr="00242060" w14:paraId="7987B035" w14:textId="77777777" w:rsidTr="008F61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D665EE1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2D28D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ВЕНЕЦ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644BF5" w14:textId="0C17B571" w:rsidR="00C77432" w:rsidRPr="001523EB" w:rsidRDefault="001523EB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109.930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9C2BC97" w14:textId="39101656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1.281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C9A461" w14:textId="401C0774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111.211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3E791" w14:textId="445C7211" w:rsidR="00C77432" w:rsidRPr="00951FEA" w:rsidRDefault="00951FEA" w:rsidP="001433E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23.68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786B5" w14:textId="1B73D98E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2 633.48</w:t>
            </w:r>
          </w:p>
        </w:tc>
      </w:tr>
      <w:tr w:rsidR="00C77432" w:rsidRPr="00242060" w14:paraId="6DB7B620" w14:textId="77777777" w:rsidTr="008F6127">
        <w:trPr>
          <w:trHeight w:val="3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57FD504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BECB7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КНЯЖЕВСКО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5528C1" w14:textId="61599F88" w:rsidR="00C77432" w:rsidRPr="001523EB" w:rsidRDefault="001523EB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113.554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409731E" w14:textId="3935A56D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21B3F" w14:textId="4C0463DF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113.554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BEF17" w14:textId="0935D017" w:rsidR="00C77432" w:rsidRPr="00951FEA" w:rsidRDefault="00951FEA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23.65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02FD4" w14:textId="466DE544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2 685.55</w:t>
            </w:r>
          </w:p>
        </w:tc>
      </w:tr>
      <w:tr w:rsidR="00C77432" w:rsidRPr="00242060" w14:paraId="2E8C31BC" w14:textId="77777777" w:rsidTr="008F61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BD2C8DC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74AB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КРАВИНО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38884F" w14:textId="4299A406" w:rsidR="00C77432" w:rsidRPr="001523EB" w:rsidRDefault="001523EB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92.513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4D1FD6A" w14:textId="0B54EB5C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6.398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3A69E" w14:textId="1FAB924F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98.911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BF6CD" w14:textId="00022817" w:rsidR="00C77432" w:rsidRPr="00951FEA" w:rsidRDefault="00951FEA" w:rsidP="001433E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81CF9" w14:textId="010142E4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2 502.45</w:t>
            </w:r>
          </w:p>
        </w:tc>
      </w:tr>
      <w:tr w:rsidR="00C77432" w:rsidRPr="00242060" w14:paraId="6075FCC0" w14:textId="77777777" w:rsidTr="008F61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35CB264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48FE7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ОПАН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816822" w14:textId="3B8F5E2C" w:rsidR="00C77432" w:rsidRPr="001523EB" w:rsidRDefault="001523EB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229.473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484CAAE" w14:textId="4CF8BC9E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29.863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601F05" w14:textId="5F2E3162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259.336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2EA4C" w14:textId="69AEA8C6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3133E" w14:textId="286FC87F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6 488.59</w:t>
            </w:r>
          </w:p>
        </w:tc>
      </w:tr>
      <w:tr w:rsidR="00C77432" w:rsidRPr="00242060" w14:paraId="59705756" w14:textId="77777777" w:rsidTr="008F61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96E39AD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77938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ПЪСТРЕН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E204E1" w14:textId="6DA0E9D9" w:rsidR="00C77432" w:rsidRPr="001523EB" w:rsidRDefault="001523EB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188.925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4E1F3AC" w14:textId="27E7B64A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33.513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DCF5A" w14:textId="417FD5B5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222.438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85635" w14:textId="7C072AF9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01708" w14:textId="636B754B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5 316.27</w:t>
            </w:r>
          </w:p>
        </w:tc>
      </w:tr>
      <w:tr w:rsidR="00C77432" w:rsidRPr="00242060" w14:paraId="4E79FFB6" w14:textId="77777777" w:rsidTr="008F61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5D35862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10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26EC8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СРЕДЕЦ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90DDEE" w14:textId="1F1A1478" w:rsidR="00C77432" w:rsidRPr="001523EB" w:rsidRDefault="001523EB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176.818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29E9CD2" w14:textId="596758C6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126.976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F30851" w14:textId="3AD4F3C4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303.794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2F826" w14:textId="1E49F96F" w:rsidR="00C77432" w:rsidRPr="00951FEA" w:rsidRDefault="00951FEA" w:rsidP="001433E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692C9" w14:textId="2C7FBCB0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7 652.57</w:t>
            </w:r>
          </w:p>
        </w:tc>
      </w:tr>
      <w:tr w:rsidR="00C77432" w:rsidRPr="00242060" w14:paraId="5E6E7D46" w14:textId="77777777" w:rsidTr="008F61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953C907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11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3D833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СТОЛЕТОВО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A0161" w14:textId="3BF933BD" w:rsidR="00C77432" w:rsidRPr="001523EB" w:rsidRDefault="001523EB" w:rsidP="001433E4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98.992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C33D2D0" w14:textId="441D00E0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6.398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2B309C" w14:textId="59FAB34B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105.390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4893F" w14:textId="01726540" w:rsidR="00C77432" w:rsidRPr="00951FEA" w:rsidRDefault="00951FEA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25.93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1EEAF" w14:textId="3B768674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2 732.76</w:t>
            </w:r>
          </w:p>
        </w:tc>
      </w:tr>
      <w:tr w:rsidR="00C77432" w:rsidRPr="00242060" w14:paraId="469414B6" w14:textId="77777777" w:rsidTr="008F61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FC8CE21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12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8B0D0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ТРАКИЯ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C3F9D3" w14:textId="4421B1CB" w:rsidR="00C77432" w:rsidRPr="001523EB" w:rsidRDefault="001523EB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125.235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253DA75" w14:textId="38CCDA84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28.380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F0AD4B" w14:textId="5F5984E3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153.615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4FA94" w14:textId="6A381248" w:rsidR="00C77432" w:rsidRPr="00951FEA" w:rsidRDefault="00951FEA" w:rsidP="001433E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DBBA2" w14:textId="4D10D3CD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3 848.06</w:t>
            </w:r>
          </w:p>
        </w:tc>
      </w:tr>
      <w:tr w:rsidR="00C77432" w:rsidRPr="00242060" w14:paraId="7721095C" w14:textId="77777777" w:rsidTr="008F612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9EB624F" w14:textId="77777777" w:rsidR="00C77432" w:rsidRPr="00A93F86" w:rsidRDefault="00C77432" w:rsidP="001433E4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13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74286" w14:textId="77777777" w:rsidR="00C77432" w:rsidRPr="009F2FE5" w:rsidRDefault="00C77432" w:rsidP="001433E4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ЯСТРЕБОВО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2FCFA4" w14:textId="5C5DDF19" w:rsidR="00C77432" w:rsidRPr="004A088E" w:rsidRDefault="001523EB" w:rsidP="001433E4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121.903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43DB2EC" w14:textId="2F67E902" w:rsidR="00C77432" w:rsidRPr="001F1503" w:rsidRDefault="001F1503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36.544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5FABF" w14:textId="070C69EF" w:rsidR="00C77432" w:rsidRPr="00951FEA" w:rsidRDefault="00951FEA" w:rsidP="001433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158.447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16AB2" w14:textId="15C2A918" w:rsidR="00C77432" w:rsidRPr="00951FEA" w:rsidRDefault="00951FEA" w:rsidP="001433E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25.51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70B81" w14:textId="199A3A23" w:rsidR="00C77432" w:rsidRPr="00951FEA" w:rsidRDefault="00951FEA" w:rsidP="001433E4">
            <w:pPr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4 041.98</w:t>
            </w:r>
          </w:p>
        </w:tc>
      </w:tr>
      <w:tr w:rsidR="00C77432" w:rsidRPr="009F2FE5" w14:paraId="22FC6E64" w14:textId="77777777" w:rsidTr="008F6127">
        <w:trPr>
          <w:trHeight w:val="51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102C9" w14:textId="77777777" w:rsidR="00C77432" w:rsidRPr="00A93F86" w:rsidRDefault="00C77432" w:rsidP="001433E4">
            <w:pPr>
              <w:rPr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4B64F" w14:textId="77777777" w:rsidR="00C77432" w:rsidRPr="00A93F86" w:rsidRDefault="00C77432" w:rsidP="001433E4">
            <w:pPr>
              <w:rPr>
                <w:color w:val="000000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2ADA4" w14:textId="13C278B8" w:rsidR="00C77432" w:rsidRPr="004A088E" w:rsidRDefault="004A088E" w:rsidP="001433E4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2501.154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A1D409" w14:textId="77777777" w:rsidR="004A088E" w:rsidRDefault="004A088E" w:rsidP="001433E4">
            <w:pPr>
              <w:jc w:val="center"/>
              <w:rPr>
                <w:b/>
                <w:lang w:val="en-US"/>
              </w:rPr>
            </w:pPr>
          </w:p>
          <w:p w14:paraId="228B034D" w14:textId="36816F91" w:rsidR="00C77432" w:rsidRPr="004A088E" w:rsidRDefault="004A088E" w:rsidP="001433E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392.145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37696" w14:textId="77777777" w:rsidR="004A088E" w:rsidRDefault="004A088E" w:rsidP="001433E4">
            <w:pPr>
              <w:rPr>
                <w:b/>
                <w:lang w:val="en-US"/>
              </w:rPr>
            </w:pPr>
          </w:p>
          <w:p w14:paraId="0CBD8A44" w14:textId="2FAC6E6E" w:rsidR="00C77432" w:rsidRPr="004A088E" w:rsidRDefault="004A088E" w:rsidP="001433E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  <w:r w:rsidR="008F6127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893.299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E1709" w14:textId="77777777" w:rsidR="00C77432" w:rsidRPr="00430B4B" w:rsidRDefault="00C77432" w:rsidP="001433E4">
            <w:pPr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6A749" w14:textId="39134B5D" w:rsidR="00C77432" w:rsidRPr="004A088E" w:rsidRDefault="004A088E" w:rsidP="00DA7B91">
            <w:pPr>
              <w:jc w:val="right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72 184.85</w:t>
            </w:r>
          </w:p>
        </w:tc>
      </w:tr>
    </w:tbl>
    <w:p w14:paraId="4923C81F" w14:textId="77777777" w:rsidR="00C77432" w:rsidRPr="009E2ACB" w:rsidRDefault="00C77432" w:rsidP="00C77432">
      <w:pPr>
        <w:autoSpaceDE w:val="0"/>
        <w:autoSpaceDN w:val="0"/>
        <w:adjustRightInd w:val="0"/>
        <w:jc w:val="both"/>
        <w:rPr>
          <w:rFonts w:eastAsia="Calibri"/>
        </w:rPr>
      </w:pPr>
    </w:p>
    <w:p w14:paraId="4E88045D" w14:textId="6C62613C" w:rsidR="009345C7" w:rsidRDefault="009345C7" w:rsidP="009345C7">
      <w:pPr>
        <w:rPr>
          <w:b/>
        </w:rPr>
      </w:pPr>
      <w:r w:rsidRPr="007C7ED5">
        <w:t>Предвид горе изложеното, предлагам на общински съвет да</w:t>
      </w:r>
    </w:p>
    <w:p w14:paraId="531C4411" w14:textId="77777777" w:rsidR="009345C7" w:rsidRDefault="009345C7" w:rsidP="00F871A7">
      <w:pPr>
        <w:jc w:val="center"/>
        <w:rPr>
          <w:b/>
        </w:rPr>
      </w:pPr>
    </w:p>
    <w:p w14:paraId="18E6438B" w14:textId="77777777" w:rsidR="00DD03E2" w:rsidRDefault="0068178D" w:rsidP="00F871A7">
      <w:pPr>
        <w:jc w:val="center"/>
        <w:rPr>
          <w:b/>
        </w:rPr>
      </w:pPr>
      <w:r w:rsidRPr="00E26CF1">
        <w:rPr>
          <w:b/>
        </w:rPr>
        <w:t>Р Е Ш И :</w:t>
      </w:r>
    </w:p>
    <w:p w14:paraId="54B9E591" w14:textId="77777777" w:rsidR="00EC5956" w:rsidRPr="009345C7" w:rsidRDefault="00EC5956" w:rsidP="00F871A7">
      <w:pPr>
        <w:jc w:val="center"/>
        <w:rPr>
          <w:b/>
          <w:sz w:val="16"/>
          <w:szCs w:val="16"/>
        </w:rPr>
      </w:pPr>
    </w:p>
    <w:p w14:paraId="7AA8BCBF" w14:textId="77777777" w:rsidR="00EC5956" w:rsidRPr="00EC5956" w:rsidRDefault="00EC5956" w:rsidP="00EC5956">
      <w:pPr>
        <w:ind w:firstLine="708"/>
        <w:jc w:val="both"/>
      </w:pPr>
      <w:r w:rsidRPr="00F071A7">
        <w:t>На основание чл.21, ал. 2, във връзка с чл.21, ал.1, т. 8 от Закон за местното самоуправление и местната администрация, чл.37в, ал. 16 и ал. 17 от Закона за собствеността и ползването на земеделските земи и чл.75б от Правилника за прилагане на Закона за собствеността и ползването на земеделските земи</w:t>
      </w:r>
      <w:r w:rsidRPr="00EC5956">
        <w:t xml:space="preserve"> </w:t>
      </w:r>
    </w:p>
    <w:p w14:paraId="365DD9C2" w14:textId="4F964FF2" w:rsidR="00F871A7" w:rsidRPr="00FD1A7E" w:rsidRDefault="00A964A1" w:rsidP="00242060">
      <w:pPr>
        <w:pStyle w:val="ab"/>
        <w:numPr>
          <w:ilvl w:val="0"/>
          <w:numId w:val="8"/>
        </w:numPr>
        <w:ind w:left="0" w:firstLine="284"/>
        <w:jc w:val="both"/>
        <w:rPr>
          <w:kern w:val="3"/>
        </w:rPr>
      </w:pPr>
      <w:r w:rsidRPr="00FD1A7E">
        <w:rPr>
          <w:kern w:val="3"/>
        </w:rPr>
        <w:t xml:space="preserve">Дава съгласие за възмездно предоставяне на имотите от Общински поземлен фонд с начин на трайно ползване – полски </w:t>
      </w:r>
      <w:r w:rsidRPr="009A03C6">
        <w:rPr>
          <w:kern w:val="3"/>
        </w:rPr>
        <w:t>пътища и напоителни канали,</w:t>
      </w:r>
      <w:r w:rsidRPr="00FD1A7E">
        <w:rPr>
          <w:kern w:val="3"/>
        </w:rPr>
        <w:t xml:space="preserve"> които не функционират, попадащи в масивите за ползване и включени в заповедта по чл.37в, ал.4 от ЗСПЗЗ за всички землища на Община Опан за стопанската 202</w:t>
      </w:r>
      <w:r w:rsidR="00001E7D">
        <w:rPr>
          <w:kern w:val="3"/>
          <w:lang w:val="en-US"/>
        </w:rPr>
        <w:t>6</w:t>
      </w:r>
      <w:r w:rsidRPr="00FD1A7E">
        <w:rPr>
          <w:kern w:val="3"/>
        </w:rPr>
        <w:t>/202</w:t>
      </w:r>
      <w:r w:rsidR="00001E7D">
        <w:rPr>
          <w:kern w:val="3"/>
          <w:lang w:val="en-US"/>
        </w:rPr>
        <w:t>7</w:t>
      </w:r>
      <w:r w:rsidRPr="00FD1A7E">
        <w:rPr>
          <w:kern w:val="3"/>
        </w:rPr>
        <w:t xml:space="preserve"> година.</w:t>
      </w:r>
    </w:p>
    <w:p w14:paraId="4977B062" w14:textId="77777777" w:rsidR="00F871A7" w:rsidRDefault="00A964A1" w:rsidP="001626D3">
      <w:pPr>
        <w:pStyle w:val="ab"/>
        <w:numPr>
          <w:ilvl w:val="0"/>
          <w:numId w:val="8"/>
        </w:numPr>
        <w:ind w:left="0" w:firstLine="360"/>
        <w:jc w:val="both"/>
        <w:rPr>
          <w:kern w:val="3"/>
        </w:rPr>
      </w:pPr>
      <w:r w:rsidRPr="00FD1A7E">
        <w:rPr>
          <w:kern w:val="3"/>
        </w:rPr>
        <w:t xml:space="preserve">Определя размер на наемната цена за предоставяне на имоти – полски пътища и нефункциониращи напоителни канали, </w:t>
      </w:r>
      <w:r w:rsidR="00C9080E" w:rsidRPr="00FD1A7E">
        <w:rPr>
          <w:kern w:val="3"/>
        </w:rPr>
        <w:t>годишно средно рентно плащане</w:t>
      </w:r>
      <w:r w:rsidRPr="00FD1A7E">
        <w:rPr>
          <w:kern w:val="3"/>
        </w:rPr>
        <w:t xml:space="preserve"> лв./дка за всички землища на Община Опан</w:t>
      </w:r>
      <w:r w:rsidR="00ED393B" w:rsidRPr="00FD1A7E">
        <w:rPr>
          <w:kern w:val="3"/>
        </w:rPr>
        <w:t>, както следва:</w:t>
      </w:r>
    </w:p>
    <w:p w14:paraId="0FB66F54" w14:textId="77777777" w:rsidR="000D684D" w:rsidRPr="00FD1A7E" w:rsidRDefault="000D684D" w:rsidP="000D684D">
      <w:pPr>
        <w:pStyle w:val="ab"/>
        <w:ind w:left="360"/>
        <w:jc w:val="both"/>
        <w:rPr>
          <w:kern w:val="3"/>
        </w:rPr>
      </w:pPr>
    </w:p>
    <w:tbl>
      <w:tblPr>
        <w:tblW w:w="989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169"/>
        <w:gridCol w:w="1595"/>
        <w:gridCol w:w="1592"/>
        <w:gridCol w:w="1237"/>
        <w:gridCol w:w="1134"/>
        <w:gridCol w:w="1701"/>
      </w:tblGrid>
      <w:tr w:rsidR="00C77432" w:rsidRPr="00242060" w14:paraId="1B91B874" w14:textId="77777777" w:rsidTr="00DB0A1E">
        <w:trPr>
          <w:trHeight w:val="12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4D9A72E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</w:rPr>
              <w:t>№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CEF7C5C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</w:rPr>
              <w:t>село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A82976F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</w:rPr>
              <w:t>площ/пътица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EF85823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</w:rPr>
              <w:t>площ/канали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85A163F" w14:textId="77777777" w:rsidR="00C77432" w:rsidRDefault="00C77432" w:rsidP="001433E4">
            <w:pPr>
              <w:jc w:val="center"/>
              <w:rPr>
                <w:b/>
                <w:bCs/>
                <w:color w:val="000000"/>
              </w:rPr>
            </w:pPr>
            <w:r w:rsidRPr="009F2FE5">
              <w:rPr>
                <w:b/>
                <w:bCs/>
                <w:color w:val="000000"/>
              </w:rPr>
              <w:t>Общо дка</w:t>
            </w:r>
          </w:p>
          <w:p w14:paraId="33145F6E" w14:textId="77777777" w:rsidR="00C77432" w:rsidRPr="009F2FE5" w:rsidRDefault="00C77432" w:rsidP="001433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F9DD235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  <w:color w:val="000000"/>
              </w:rPr>
              <w:t>Средно годишно рентно плащане лв./дка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4960D86" w14:textId="77777777" w:rsidR="00C77432" w:rsidRPr="009F2FE5" w:rsidRDefault="00C77432" w:rsidP="001433E4">
            <w:pPr>
              <w:jc w:val="center"/>
              <w:rPr>
                <w:b/>
                <w:bCs/>
              </w:rPr>
            </w:pPr>
            <w:r w:rsidRPr="009F2FE5">
              <w:rPr>
                <w:b/>
                <w:bCs/>
              </w:rPr>
              <w:t>дължина сума</w:t>
            </w:r>
          </w:p>
        </w:tc>
      </w:tr>
      <w:tr w:rsidR="00631A50" w:rsidRPr="00242060" w14:paraId="117EE41F" w14:textId="77777777" w:rsidTr="00DB0A1E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05E0DC3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2C096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БАЩИНО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E33705" w14:textId="3DC859A6" w:rsidR="00631A50" w:rsidRPr="00540DDF" w:rsidRDefault="00631A50" w:rsidP="00631A5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>129.362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1C2B6D3" w14:textId="646B8FDA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17.264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C87BA" w14:textId="32CE0FBB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146.626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FEAEC" w14:textId="3CCFAC12" w:rsidR="00631A50" w:rsidRPr="009977B0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25.45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43F57" w14:textId="2531304A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3 731.63</w:t>
            </w:r>
          </w:p>
        </w:tc>
      </w:tr>
      <w:tr w:rsidR="00631A50" w:rsidRPr="00242060" w14:paraId="618E19EE" w14:textId="77777777" w:rsidTr="00DB0A1E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C0221DF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A5317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БЯЛ ИЗВОР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B23C1F" w14:textId="51C64AB1" w:rsidR="00631A50" w:rsidRPr="009F2FE5" w:rsidRDefault="00631A50" w:rsidP="00631A5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>181.094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2B955E3" w14:textId="22539556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2.424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0E37E" w14:textId="1495114B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183.518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4468B" w14:textId="670F087F" w:rsidR="00631A50" w:rsidRPr="009977B0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25.95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32061" w14:textId="2FF5EA0F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4 762.29</w:t>
            </w:r>
          </w:p>
        </w:tc>
      </w:tr>
      <w:tr w:rsidR="00631A50" w:rsidRPr="00242060" w14:paraId="1F955C58" w14:textId="77777777" w:rsidTr="00DB0A1E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385A07F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AE43A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БЯЛО ПОЛЕ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C278D6" w14:textId="7691550A" w:rsidR="00631A50" w:rsidRPr="009F2FE5" w:rsidRDefault="00631A50" w:rsidP="00631A5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>720.873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AA27592" w14:textId="622B25E3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103.104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534FC" w14:textId="7D8B63BB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823.977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E844F" w14:textId="67BE1586" w:rsidR="00631A50" w:rsidRPr="009977B0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23.57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69F97" w14:textId="540A0F5A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19 421.14</w:t>
            </w:r>
          </w:p>
        </w:tc>
      </w:tr>
      <w:tr w:rsidR="00631A50" w:rsidRPr="00242060" w14:paraId="0E208E67" w14:textId="77777777" w:rsidTr="00DB0A1E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0045271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B94EB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ВАСИЛ ЛЕВСКИ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ECA303" w14:textId="7552E23F" w:rsidR="00631A50" w:rsidRPr="009F2FE5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212.482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031BB08" w14:textId="30642BB6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AE669" w14:textId="7430F545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212.482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642AF" w14:textId="10BC6433" w:rsidR="00631A50" w:rsidRPr="009977B0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29.97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91F3F" w14:textId="4A652960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6 368.09</w:t>
            </w:r>
          </w:p>
        </w:tc>
      </w:tr>
      <w:tr w:rsidR="00631A50" w:rsidRPr="00242060" w14:paraId="727C42BF" w14:textId="77777777" w:rsidTr="00DB0A1E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203C915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5DEEE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ВЕНЕЦ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86220F" w14:textId="2D00AE2A" w:rsidR="00631A50" w:rsidRPr="009F2FE5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109.930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1D56BE0" w14:textId="6F3CCE5D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1.281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981C5B" w14:textId="6104242D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111.211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4C0CE" w14:textId="709F1EB8" w:rsidR="00631A50" w:rsidRPr="009977B0" w:rsidRDefault="00631A50" w:rsidP="00631A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23.68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55F0C" w14:textId="44C9E917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2 633.48</w:t>
            </w:r>
          </w:p>
        </w:tc>
      </w:tr>
      <w:tr w:rsidR="00631A50" w:rsidRPr="00242060" w14:paraId="1F746E96" w14:textId="77777777" w:rsidTr="00DB0A1E">
        <w:trPr>
          <w:trHeight w:val="3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4198F1A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399B6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КНЯЖЕВСКО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7C969C" w14:textId="48502041" w:rsidR="00631A50" w:rsidRPr="009F2FE5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113.554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6AAC10D" w14:textId="1CB33E64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BCFC84" w14:textId="31B2BA9E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113.554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04A44" w14:textId="21E5AC84" w:rsidR="00631A50" w:rsidRPr="009977B0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23.65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DE55A" w14:textId="4BB24F28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2 685.55</w:t>
            </w:r>
          </w:p>
        </w:tc>
      </w:tr>
      <w:tr w:rsidR="00631A50" w:rsidRPr="00242060" w14:paraId="141A8648" w14:textId="77777777" w:rsidTr="00DB0A1E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0C32F82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25ED9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КРАВИНО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FD95C1" w14:textId="4056CFB2" w:rsidR="00631A50" w:rsidRPr="009F2FE5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92.513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F66EEBF" w14:textId="642746D7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6.398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1E2DD" w14:textId="0B34C391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98.911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90B14" w14:textId="4FFC3E76" w:rsidR="00631A50" w:rsidRPr="009977B0" w:rsidRDefault="00631A50" w:rsidP="00631A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AF373" w14:textId="463C5EB0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2 502.45</w:t>
            </w:r>
          </w:p>
        </w:tc>
      </w:tr>
      <w:tr w:rsidR="00631A50" w:rsidRPr="00242060" w14:paraId="5A85184E" w14:textId="77777777" w:rsidTr="00DB0A1E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89E233D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C602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ОПАН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4B1551" w14:textId="237B492A" w:rsidR="00631A50" w:rsidRPr="009F2FE5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229.473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07D8F0E" w14:textId="1F233F0B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29.863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5E2A1" w14:textId="0AD752D4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259.336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340C76" w14:textId="3EB8F60A" w:rsidR="00631A50" w:rsidRPr="009977B0" w:rsidRDefault="00631A50" w:rsidP="00631A50">
            <w:pPr>
              <w:jc w:val="center"/>
            </w:pPr>
            <w:r>
              <w:rPr>
                <w:lang w:val="en-US"/>
              </w:rPr>
              <w:t>25.02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ED9C4" w14:textId="64C4B839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6 488.59</w:t>
            </w:r>
          </w:p>
        </w:tc>
      </w:tr>
      <w:tr w:rsidR="00631A50" w:rsidRPr="00242060" w14:paraId="60219B62" w14:textId="77777777" w:rsidTr="00DB0A1E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F025BF3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E5D88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ПЪСТРЕН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A70598" w14:textId="45B1A2FE" w:rsidR="00631A50" w:rsidRPr="009F2FE5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188.925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A8E743A" w14:textId="43957E48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33.513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DD75E" w14:textId="633F05E1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222.438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C2C7C" w14:textId="1509FF0F" w:rsidR="00631A50" w:rsidRPr="009977B0" w:rsidRDefault="00631A50" w:rsidP="00631A50">
            <w:pPr>
              <w:jc w:val="center"/>
            </w:pPr>
            <w:r>
              <w:rPr>
                <w:lang w:val="en-US"/>
              </w:rPr>
              <w:t>23.90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343EC" w14:textId="4F13B1DB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5 316.27</w:t>
            </w:r>
          </w:p>
        </w:tc>
      </w:tr>
      <w:tr w:rsidR="00631A50" w:rsidRPr="00242060" w14:paraId="3AC7A174" w14:textId="77777777" w:rsidTr="00DB0A1E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452F8F7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10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5C097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СРЕДЕЦ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5A6F26" w14:textId="70AE38EE" w:rsidR="00631A50" w:rsidRPr="009F2FE5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176.818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D66B5E1" w14:textId="1606BBF0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126.976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C77F8" w14:textId="7EACB1D0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303.794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3290E" w14:textId="0AFE72FD" w:rsidR="00631A50" w:rsidRPr="009977B0" w:rsidRDefault="00631A50" w:rsidP="00631A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ACE43" w14:textId="07936B9A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7 652.57</w:t>
            </w:r>
          </w:p>
        </w:tc>
      </w:tr>
      <w:tr w:rsidR="00631A50" w:rsidRPr="00242060" w14:paraId="4EFB7212" w14:textId="77777777" w:rsidTr="00DB0A1E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789B310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11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73113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СТОЛЕТОВО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126B95" w14:textId="62C94166" w:rsidR="00631A50" w:rsidRPr="009F2FE5" w:rsidRDefault="00631A50" w:rsidP="00631A5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>98.992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AB6307D" w14:textId="47770EB7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6.398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EDA77" w14:textId="658CF75E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105.390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FE3C4" w14:textId="0BA69044" w:rsidR="00631A50" w:rsidRPr="009977B0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25.93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1BC8F" w14:textId="65E65F4C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2 732.76</w:t>
            </w:r>
          </w:p>
        </w:tc>
      </w:tr>
      <w:tr w:rsidR="00631A50" w:rsidRPr="00242060" w14:paraId="78EAE470" w14:textId="77777777" w:rsidTr="00DB0A1E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F53F841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12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7A123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ТРАКИЯ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9DBF83" w14:textId="036548CC" w:rsidR="00631A50" w:rsidRPr="009F2FE5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125.235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3C8F1E9" w14:textId="0F791D26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28.380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55202" w14:textId="6127FC1A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153.615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7F2D1" w14:textId="3DA1C512" w:rsidR="00631A50" w:rsidRPr="009977B0" w:rsidRDefault="00631A50" w:rsidP="00631A5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AF879" w14:textId="0D3455F2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3 848.06</w:t>
            </w:r>
          </w:p>
        </w:tc>
      </w:tr>
      <w:tr w:rsidR="00631A50" w:rsidRPr="00242060" w14:paraId="395767AC" w14:textId="77777777" w:rsidTr="00DB0A1E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64A9C83" w14:textId="77777777" w:rsidR="00631A50" w:rsidRPr="00A93F86" w:rsidRDefault="00631A50" w:rsidP="00631A50">
            <w:pPr>
              <w:jc w:val="center"/>
              <w:rPr>
                <w:color w:val="000000"/>
              </w:rPr>
            </w:pPr>
            <w:r w:rsidRPr="00A93F86">
              <w:rPr>
                <w:color w:val="000000"/>
              </w:rPr>
              <w:t>13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494C" w14:textId="77777777" w:rsidR="00631A50" w:rsidRPr="009F2FE5" w:rsidRDefault="00631A50" w:rsidP="00631A50">
            <w:pPr>
              <w:rPr>
                <w:b/>
                <w:color w:val="000000"/>
              </w:rPr>
            </w:pPr>
            <w:r w:rsidRPr="009F2FE5">
              <w:rPr>
                <w:b/>
                <w:color w:val="000000"/>
              </w:rPr>
              <w:t>ЯСТРЕБОВО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FFBE2E" w14:textId="2EA08363" w:rsidR="00631A50" w:rsidRPr="009F2FE5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121.903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C2FAED2" w14:textId="6A6F28E1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36.544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28C65" w14:textId="6310BE82" w:rsidR="00631A50" w:rsidRPr="009F2FE5" w:rsidRDefault="00631A50" w:rsidP="00631A50">
            <w:pPr>
              <w:jc w:val="center"/>
            </w:pPr>
            <w:r>
              <w:rPr>
                <w:lang w:val="en-US"/>
              </w:rPr>
              <w:t>158.447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1044B" w14:textId="29F4000C" w:rsidR="00631A50" w:rsidRPr="009977B0" w:rsidRDefault="00631A50" w:rsidP="00631A5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25.51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E5FA1" w14:textId="2CE74F02" w:rsidR="00631A50" w:rsidRPr="00863DD7" w:rsidRDefault="00631A50" w:rsidP="00631A50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en-US"/>
              </w:rPr>
              <w:t>4 041.98</w:t>
            </w:r>
          </w:p>
        </w:tc>
      </w:tr>
      <w:tr w:rsidR="00631A50" w:rsidRPr="009F2FE5" w14:paraId="10AE3D47" w14:textId="77777777" w:rsidTr="00DB0A1E">
        <w:trPr>
          <w:trHeight w:val="51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168F" w14:textId="77777777" w:rsidR="00631A50" w:rsidRPr="00A93F86" w:rsidRDefault="00631A50" w:rsidP="00631A50">
            <w:pPr>
              <w:rPr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B6D6E" w14:textId="77777777" w:rsidR="00631A50" w:rsidRPr="00A93F86" w:rsidRDefault="00631A50" w:rsidP="00631A50">
            <w:pPr>
              <w:rPr>
                <w:color w:val="000000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1C3A4" w14:textId="57DF9F7B" w:rsidR="00631A50" w:rsidRPr="00235603" w:rsidRDefault="00631A50" w:rsidP="00631A50">
            <w:pPr>
              <w:jc w:val="center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  <w:lang w:val="en-US"/>
              </w:rPr>
              <w:t>2501.154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3EC430" w14:textId="77777777" w:rsidR="00631A50" w:rsidRDefault="00631A50" w:rsidP="00631A50">
            <w:pPr>
              <w:jc w:val="center"/>
              <w:rPr>
                <w:b/>
                <w:lang w:val="en-US"/>
              </w:rPr>
            </w:pPr>
          </w:p>
          <w:p w14:paraId="7B0B23CE" w14:textId="4CF9401A" w:rsidR="00631A50" w:rsidRPr="00235603" w:rsidRDefault="00631A50" w:rsidP="00631A50">
            <w:pPr>
              <w:jc w:val="center"/>
              <w:rPr>
                <w:b/>
                <w:highlight w:val="yellow"/>
              </w:rPr>
            </w:pPr>
            <w:r>
              <w:rPr>
                <w:b/>
                <w:lang w:val="en-US"/>
              </w:rPr>
              <w:t>392.145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E336B" w14:textId="77777777" w:rsidR="00631A50" w:rsidRDefault="00631A50" w:rsidP="00631A50">
            <w:pPr>
              <w:rPr>
                <w:b/>
                <w:lang w:val="en-US"/>
              </w:rPr>
            </w:pPr>
          </w:p>
          <w:p w14:paraId="6F182A84" w14:textId="30476238" w:rsidR="00631A50" w:rsidRPr="00235603" w:rsidRDefault="00631A50" w:rsidP="00631A50">
            <w:pPr>
              <w:rPr>
                <w:b/>
                <w:highlight w:val="yellow"/>
              </w:rPr>
            </w:pPr>
            <w:r>
              <w:rPr>
                <w:b/>
                <w:lang w:val="en-US"/>
              </w:rPr>
              <w:t>2 893.299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40AC2" w14:textId="77777777" w:rsidR="00631A50" w:rsidRPr="00430B4B" w:rsidRDefault="00631A50" w:rsidP="00631A50">
            <w:pPr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D713E" w14:textId="503A8DB5" w:rsidR="00631A50" w:rsidRPr="009F2FE5" w:rsidRDefault="00631A50" w:rsidP="00631A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72 184.85</w:t>
            </w:r>
          </w:p>
        </w:tc>
      </w:tr>
    </w:tbl>
    <w:p w14:paraId="61B483FB" w14:textId="77777777" w:rsidR="00337460" w:rsidRDefault="00337460" w:rsidP="00337460">
      <w:pPr>
        <w:pStyle w:val="ab"/>
        <w:ind w:left="426"/>
        <w:jc w:val="both"/>
        <w:rPr>
          <w:kern w:val="3"/>
        </w:rPr>
      </w:pPr>
    </w:p>
    <w:p w14:paraId="077199E6" w14:textId="77777777" w:rsidR="00ED192B" w:rsidRPr="00FD1A7E" w:rsidRDefault="00ED192B" w:rsidP="000C11BE">
      <w:pPr>
        <w:pStyle w:val="ab"/>
        <w:numPr>
          <w:ilvl w:val="0"/>
          <w:numId w:val="8"/>
        </w:numPr>
        <w:ind w:left="0" w:firstLine="426"/>
        <w:jc w:val="both"/>
        <w:rPr>
          <w:kern w:val="3"/>
        </w:rPr>
      </w:pPr>
      <w:r w:rsidRPr="00FD1A7E">
        <w:rPr>
          <w:kern w:val="3"/>
        </w:rPr>
        <w:t>Възлага на Кмета на Обшина Опан в седемдневен срок от влизане в сила на решението да издаде заповед, която да бъде публикувана на интернет страницата на общината.</w:t>
      </w:r>
    </w:p>
    <w:p w14:paraId="2C29BC83" w14:textId="60072A14" w:rsidR="00ED192B" w:rsidRPr="00FD1A7E" w:rsidRDefault="00ED192B" w:rsidP="000C11BE">
      <w:pPr>
        <w:pStyle w:val="ab"/>
        <w:numPr>
          <w:ilvl w:val="0"/>
          <w:numId w:val="8"/>
        </w:numPr>
        <w:ind w:left="0" w:firstLine="426"/>
        <w:jc w:val="both"/>
        <w:rPr>
          <w:kern w:val="3"/>
        </w:rPr>
      </w:pPr>
      <w:r w:rsidRPr="00FD1A7E">
        <w:rPr>
          <w:kern w:val="3"/>
        </w:rPr>
        <w:t xml:space="preserve">Възлага на Кмета на Община Опан </w:t>
      </w:r>
      <w:r w:rsidR="00A023FB" w:rsidRPr="00FD1A7E">
        <w:rPr>
          <w:kern w:val="3"/>
        </w:rPr>
        <w:t>да сключи договори за наем с ползвателите</w:t>
      </w:r>
      <w:r w:rsidR="00327A58" w:rsidRPr="00FD1A7E">
        <w:rPr>
          <w:kern w:val="3"/>
        </w:rPr>
        <w:t xml:space="preserve"> на полски пътища и напоителни канали</w:t>
      </w:r>
      <w:r w:rsidR="00A023FB" w:rsidRPr="00FD1A7E">
        <w:rPr>
          <w:kern w:val="3"/>
        </w:rPr>
        <w:t xml:space="preserve"> за срок от една стопанска година (202</w:t>
      </w:r>
      <w:r w:rsidR="00001E7D">
        <w:rPr>
          <w:kern w:val="3"/>
          <w:lang w:val="en-US"/>
        </w:rPr>
        <w:t>6</w:t>
      </w:r>
      <w:r w:rsidR="00985923">
        <w:rPr>
          <w:kern w:val="3"/>
        </w:rPr>
        <w:t>-202</w:t>
      </w:r>
      <w:r w:rsidR="00001E7D">
        <w:rPr>
          <w:kern w:val="3"/>
          <w:lang w:val="en-US"/>
        </w:rPr>
        <w:t>7</w:t>
      </w:r>
      <w:r w:rsidR="00A023FB" w:rsidRPr="00FD1A7E">
        <w:rPr>
          <w:kern w:val="3"/>
        </w:rPr>
        <w:t>) след заплащане на наемната цена.</w:t>
      </w:r>
    </w:p>
    <w:p w14:paraId="201EDC12" w14:textId="54FB17F0" w:rsidR="00337460" w:rsidRDefault="00A023FB" w:rsidP="00316879">
      <w:pPr>
        <w:pStyle w:val="ab"/>
        <w:numPr>
          <w:ilvl w:val="0"/>
          <w:numId w:val="8"/>
        </w:numPr>
        <w:ind w:left="0" w:firstLine="426"/>
        <w:jc w:val="both"/>
        <w:rPr>
          <w:kern w:val="3"/>
        </w:rPr>
      </w:pPr>
      <w:r w:rsidRPr="00FD1A7E">
        <w:rPr>
          <w:kern w:val="3"/>
        </w:rPr>
        <w:t>Наемателите, на които са предоставени полските пътища, се задължават да осигурят достъп до поземлените имоти, декларирани и заявени за ползване в реални граници през стопанската 202</w:t>
      </w:r>
      <w:r w:rsidR="00001E7D">
        <w:rPr>
          <w:kern w:val="3"/>
          <w:lang w:val="en-US"/>
        </w:rPr>
        <w:t>6</w:t>
      </w:r>
      <w:r w:rsidRPr="00FD1A7E">
        <w:rPr>
          <w:kern w:val="3"/>
        </w:rPr>
        <w:t>/202</w:t>
      </w:r>
      <w:r w:rsidR="00001E7D">
        <w:rPr>
          <w:kern w:val="3"/>
          <w:lang w:val="en-US"/>
        </w:rPr>
        <w:t>7</w:t>
      </w:r>
      <w:r w:rsidRPr="00FD1A7E">
        <w:rPr>
          <w:kern w:val="3"/>
        </w:rPr>
        <w:t xml:space="preserve"> година.</w:t>
      </w:r>
    </w:p>
    <w:p w14:paraId="79FA00DF" w14:textId="77777777" w:rsidR="00EA0C9D" w:rsidRPr="00EA0C9D" w:rsidRDefault="00EA0C9D" w:rsidP="00EA0C9D">
      <w:pPr>
        <w:pStyle w:val="ab"/>
        <w:ind w:left="426"/>
        <w:jc w:val="both"/>
        <w:rPr>
          <w:kern w:val="3"/>
        </w:rPr>
      </w:pPr>
    </w:p>
    <w:p w14:paraId="21F55B88" w14:textId="77777777" w:rsidR="00EA0C9D" w:rsidRPr="00336BB7" w:rsidRDefault="00EA0C9D" w:rsidP="00EA0C9D">
      <w:pPr>
        <w:jc w:val="both"/>
        <w:rPr>
          <w:b/>
          <w:sz w:val="22"/>
          <w:szCs w:val="22"/>
        </w:rPr>
      </w:pPr>
      <w:r w:rsidRPr="00336BB7">
        <w:rPr>
          <w:b/>
          <w:sz w:val="22"/>
          <w:szCs w:val="22"/>
        </w:rPr>
        <w:t>ВНОСИТЕЛ:……..п...……..</w:t>
      </w:r>
    </w:p>
    <w:p w14:paraId="5CC52814" w14:textId="77777777" w:rsidR="00EA0C9D" w:rsidRPr="00336BB7" w:rsidRDefault="00EA0C9D" w:rsidP="00EA0C9D">
      <w:pPr>
        <w:jc w:val="both"/>
        <w:rPr>
          <w:b/>
          <w:sz w:val="22"/>
          <w:szCs w:val="22"/>
        </w:rPr>
      </w:pPr>
      <w:r w:rsidRPr="00336BB7">
        <w:rPr>
          <w:b/>
          <w:sz w:val="22"/>
          <w:szCs w:val="22"/>
        </w:rPr>
        <w:t>ТИХОМИР ДИНЕВ</w:t>
      </w:r>
    </w:p>
    <w:p w14:paraId="129F5F89" w14:textId="77777777" w:rsidR="00EA0C9D" w:rsidRDefault="00EA0C9D" w:rsidP="00EA0C9D">
      <w:pPr>
        <w:jc w:val="both"/>
        <w:rPr>
          <w:i/>
          <w:sz w:val="22"/>
          <w:szCs w:val="22"/>
        </w:rPr>
      </w:pPr>
      <w:r w:rsidRPr="00336BB7">
        <w:rPr>
          <w:i/>
          <w:sz w:val="22"/>
          <w:szCs w:val="22"/>
        </w:rPr>
        <w:t>Председател на Общински съвет Опан</w:t>
      </w:r>
    </w:p>
    <w:p w14:paraId="0720BD33" w14:textId="77777777" w:rsidR="00EA0C9D" w:rsidRPr="00336BB7" w:rsidRDefault="00EA0C9D" w:rsidP="00EA0C9D">
      <w:pPr>
        <w:jc w:val="both"/>
        <w:rPr>
          <w:b/>
          <w:i/>
          <w:sz w:val="22"/>
          <w:szCs w:val="22"/>
        </w:rPr>
      </w:pPr>
    </w:p>
    <w:p w14:paraId="0E070A5F" w14:textId="77777777" w:rsidR="00EA0C9D" w:rsidRPr="00336BB7" w:rsidRDefault="00EA0C9D" w:rsidP="00EA0C9D">
      <w:pPr>
        <w:jc w:val="both"/>
        <w:rPr>
          <w:b/>
          <w:i/>
          <w:sz w:val="22"/>
          <w:szCs w:val="22"/>
          <w:lang w:val="en-US"/>
        </w:rPr>
      </w:pPr>
      <w:proofErr w:type="spellStart"/>
      <w:r>
        <w:rPr>
          <w:b/>
          <w:i/>
          <w:sz w:val="22"/>
          <w:szCs w:val="22"/>
          <w:lang w:val="en-US"/>
        </w:rPr>
        <w:t>Дан</w:t>
      </w:r>
      <w:proofErr w:type="spellEnd"/>
      <w:r>
        <w:rPr>
          <w:b/>
          <w:i/>
          <w:sz w:val="22"/>
          <w:szCs w:val="22"/>
        </w:rPr>
        <w:t>н</w:t>
      </w:r>
      <w:proofErr w:type="spellStart"/>
      <w:r w:rsidRPr="00336BB7">
        <w:rPr>
          <w:b/>
          <w:i/>
          <w:sz w:val="22"/>
          <w:szCs w:val="22"/>
          <w:lang w:val="en-US"/>
        </w:rPr>
        <w:t>ите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и </w:t>
      </w:r>
      <w:proofErr w:type="spellStart"/>
      <w:r w:rsidRPr="00336BB7">
        <w:rPr>
          <w:b/>
          <w:i/>
          <w:sz w:val="22"/>
          <w:szCs w:val="22"/>
          <w:lang w:val="en-US"/>
        </w:rPr>
        <w:t>подписът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са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заличени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на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основание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чл.4, т.1 </w:t>
      </w:r>
      <w:proofErr w:type="spellStart"/>
      <w:r w:rsidRPr="00336BB7">
        <w:rPr>
          <w:b/>
          <w:i/>
          <w:sz w:val="22"/>
          <w:szCs w:val="22"/>
          <w:lang w:val="en-US"/>
        </w:rPr>
        <w:t>от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Регламент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(ЕС) 2016/679 </w:t>
      </w:r>
      <w:proofErr w:type="spellStart"/>
      <w:r w:rsidRPr="00336BB7">
        <w:rPr>
          <w:b/>
          <w:i/>
          <w:sz w:val="22"/>
          <w:szCs w:val="22"/>
          <w:lang w:val="en-US"/>
        </w:rPr>
        <w:t>на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Европейски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парламент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и </w:t>
      </w:r>
      <w:proofErr w:type="spellStart"/>
      <w:r w:rsidRPr="00336BB7">
        <w:rPr>
          <w:b/>
          <w:i/>
          <w:sz w:val="22"/>
          <w:szCs w:val="22"/>
          <w:lang w:val="en-US"/>
        </w:rPr>
        <w:t>на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Съвета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от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27 </w:t>
      </w:r>
      <w:proofErr w:type="spellStart"/>
      <w:r w:rsidRPr="00336BB7">
        <w:rPr>
          <w:b/>
          <w:i/>
          <w:sz w:val="22"/>
          <w:szCs w:val="22"/>
          <w:lang w:val="en-US"/>
        </w:rPr>
        <w:t>април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2016г. </w:t>
      </w:r>
      <w:proofErr w:type="spellStart"/>
      <w:r w:rsidRPr="00336BB7">
        <w:rPr>
          <w:b/>
          <w:i/>
          <w:sz w:val="22"/>
          <w:szCs w:val="22"/>
          <w:lang w:val="en-US"/>
        </w:rPr>
        <w:t>относно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защитата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на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физическите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лица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във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връзка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с </w:t>
      </w:r>
      <w:proofErr w:type="spellStart"/>
      <w:r w:rsidRPr="00336BB7">
        <w:rPr>
          <w:b/>
          <w:i/>
          <w:sz w:val="22"/>
          <w:szCs w:val="22"/>
          <w:lang w:val="en-US"/>
        </w:rPr>
        <w:t>обработването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наличните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данни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и </w:t>
      </w:r>
      <w:proofErr w:type="spellStart"/>
      <w:r w:rsidRPr="00336BB7">
        <w:rPr>
          <w:b/>
          <w:i/>
          <w:sz w:val="22"/>
          <w:szCs w:val="22"/>
          <w:lang w:val="en-US"/>
        </w:rPr>
        <w:t>относно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свободното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движение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на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такива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данни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и </w:t>
      </w:r>
      <w:proofErr w:type="spellStart"/>
      <w:r w:rsidRPr="00336BB7">
        <w:rPr>
          <w:b/>
          <w:i/>
          <w:sz w:val="22"/>
          <w:szCs w:val="22"/>
          <w:lang w:val="en-US"/>
        </w:rPr>
        <w:t>за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отмяна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на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Директива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95/46/ЕО (</w:t>
      </w:r>
      <w:proofErr w:type="spellStart"/>
      <w:r w:rsidRPr="00336BB7">
        <w:rPr>
          <w:b/>
          <w:i/>
          <w:sz w:val="22"/>
          <w:szCs w:val="22"/>
          <w:lang w:val="en-US"/>
        </w:rPr>
        <w:t>Общ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регламент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относно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защита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на</w:t>
      </w:r>
      <w:proofErr w:type="spellEnd"/>
      <w:r w:rsidRPr="00336BB7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336BB7">
        <w:rPr>
          <w:b/>
          <w:i/>
          <w:sz w:val="22"/>
          <w:szCs w:val="22"/>
          <w:lang w:val="en-US"/>
        </w:rPr>
        <w:t>данните</w:t>
      </w:r>
      <w:proofErr w:type="spellEnd"/>
      <w:r w:rsidRPr="00336BB7">
        <w:rPr>
          <w:b/>
          <w:i/>
          <w:sz w:val="22"/>
          <w:szCs w:val="22"/>
          <w:lang w:val="en-US"/>
        </w:rPr>
        <w:t>)</w:t>
      </w:r>
    </w:p>
    <w:sectPr w:rsidR="00EA0C9D" w:rsidRPr="00336BB7" w:rsidSect="009345C7">
      <w:pgSz w:w="11906" w:h="16838"/>
      <w:pgMar w:top="568" w:right="1417" w:bottom="28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217ED"/>
    <w:multiLevelType w:val="hybridMultilevel"/>
    <w:tmpl w:val="4036D5CA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6007F5A"/>
    <w:multiLevelType w:val="hybridMultilevel"/>
    <w:tmpl w:val="4A5E7878"/>
    <w:lvl w:ilvl="0" w:tplc="45E279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B5D5C9D"/>
    <w:multiLevelType w:val="hybridMultilevel"/>
    <w:tmpl w:val="D244FB5C"/>
    <w:lvl w:ilvl="0" w:tplc="3E84A5BC">
      <w:start w:val="1"/>
      <w:numFmt w:val="bullet"/>
      <w:lvlText w:val="-"/>
      <w:lvlJc w:val="left"/>
      <w:pPr>
        <w:ind w:left="644" w:hanging="360"/>
      </w:pPr>
      <w:rPr>
        <w:rFonts w:ascii="Vrinda" w:hAnsi="Vrind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C11E0"/>
    <w:multiLevelType w:val="hybridMultilevel"/>
    <w:tmpl w:val="2BCEE9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70BE9"/>
    <w:multiLevelType w:val="hybridMultilevel"/>
    <w:tmpl w:val="4E5CA3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C63A5"/>
    <w:multiLevelType w:val="hybridMultilevel"/>
    <w:tmpl w:val="8D2E9598"/>
    <w:lvl w:ilvl="0" w:tplc="AAB676E4">
      <w:start w:val="1"/>
      <w:numFmt w:val="upperRoman"/>
      <w:lvlText w:val="%1."/>
      <w:lvlJc w:val="left"/>
      <w:pPr>
        <w:ind w:left="196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28" w:hanging="360"/>
      </w:pPr>
    </w:lvl>
    <w:lvl w:ilvl="2" w:tplc="0402001B" w:tentative="1">
      <w:start w:val="1"/>
      <w:numFmt w:val="lowerRoman"/>
      <w:lvlText w:val="%3."/>
      <w:lvlJc w:val="right"/>
      <w:pPr>
        <w:ind w:left="3048" w:hanging="180"/>
      </w:pPr>
    </w:lvl>
    <w:lvl w:ilvl="3" w:tplc="0402000F" w:tentative="1">
      <w:start w:val="1"/>
      <w:numFmt w:val="decimal"/>
      <w:lvlText w:val="%4."/>
      <w:lvlJc w:val="left"/>
      <w:pPr>
        <w:ind w:left="3768" w:hanging="360"/>
      </w:pPr>
    </w:lvl>
    <w:lvl w:ilvl="4" w:tplc="04020019" w:tentative="1">
      <w:start w:val="1"/>
      <w:numFmt w:val="lowerLetter"/>
      <w:lvlText w:val="%5."/>
      <w:lvlJc w:val="left"/>
      <w:pPr>
        <w:ind w:left="4488" w:hanging="360"/>
      </w:pPr>
    </w:lvl>
    <w:lvl w:ilvl="5" w:tplc="0402001B" w:tentative="1">
      <w:start w:val="1"/>
      <w:numFmt w:val="lowerRoman"/>
      <w:lvlText w:val="%6."/>
      <w:lvlJc w:val="right"/>
      <w:pPr>
        <w:ind w:left="5208" w:hanging="180"/>
      </w:pPr>
    </w:lvl>
    <w:lvl w:ilvl="6" w:tplc="0402000F" w:tentative="1">
      <w:start w:val="1"/>
      <w:numFmt w:val="decimal"/>
      <w:lvlText w:val="%7."/>
      <w:lvlJc w:val="left"/>
      <w:pPr>
        <w:ind w:left="5928" w:hanging="360"/>
      </w:pPr>
    </w:lvl>
    <w:lvl w:ilvl="7" w:tplc="04020019" w:tentative="1">
      <w:start w:val="1"/>
      <w:numFmt w:val="lowerLetter"/>
      <w:lvlText w:val="%8."/>
      <w:lvlJc w:val="left"/>
      <w:pPr>
        <w:ind w:left="6648" w:hanging="360"/>
      </w:pPr>
    </w:lvl>
    <w:lvl w:ilvl="8" w:tplc="0402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6" w15:restartNumberingAfterBreak="0">
    <w:nsid w:val="6E4F281A"/>
    <w:multiLevelType w:val="hybridMultilevel"/>
    <w:tmpl w:val="323C9C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205551"/>
    <w:multiLevelType w:val="hybridMultilevel"/>
    <w:tmpl w:val="90709AB6"/>
    <w:lvl w:ilvl="0" w:tplc="04020013">
      <w:start w:val="1"/>
      <w:numFmt w:val="upperRoman"/>
      <w:lvlText w:val="%1."/>
      <w:lvlJc w:val="righ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9869990">
    <w:abstractNumId w:val="1"/>
  </w:num>
  <w:num w:numId="2" w16cid:durableId="714112667">
    <w:abstractNumId w:val="4"/>
  </w:num>
  <w:num w:numId="3" w16cid:durableId="195974511">
    <w:abstractNumId w:val="3"/>
  </w:num>
  <w:num w:numId="4" w16cid:durableId="1370227881">
    <w:abstractNumId w:val="0"/>
  </w:num>
  <w:num w:numId="5" w16cid:durableId="902450207">
    <w:abstractNumId w:val="2"/>
  </w:num>
  <w:num w:numId="6" w16cid:durableId="969093211">
    <w:abstractNumId w:val="5"/>
  </w:num>
  <w:num w:numId="7" w16cid:durableId="115298719">
    <w:abstractNumId w:val="7"/>
  </w:num>
  <w:num w:numId="8" w16cid:durableId="477113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257B"/>
    <w:rsid w:val="00001E7D"/>
    <w:rsid w:val="0000436A"/>
    <w:rsid w:val="00006066"/>
    <w:rsid w:val="00020357"/>
    <w:rsid w:val="0002424A"/>
    <w:rsid w:val="000309A4"/>
    <w:rsid w:val="000352FB"/>
    <w:rsid w:val="0004253A"/>
    <w:rsid w:val="00045A7C"/>
    <w:rsid w:val="00054524"/>
    <w:rsid w:val="00064D8B"/>
    <w:rsid w:val="00066A36"/>
    <w:rsid w:val="00066F13"/>
    <w:rsid w:val="00093DBF"/>
    <w:rsid w:val="000A4C7F"/>
    <w:rsid w:val="000B117F"/>
    <w:rsid w:val="000B4151"/>
    <w:rsid w:val="000B5DE6"/>
    <w:rsid w:val="000C11BE"/>
    <w:rsid w:val="000D35F7"/>
    <w:rsid w:val="000D499F"/>
    <w:rsid w:val="000D684D"/>
    <w:rsid w:val="000E437D"/>
    <w:rsid w:val="000F5475"/>
    <w:rsid w:val="001014B7"/>
    <w:rsid w:val="001035F3"/>
    <w:rsid w:val="0012025C"/>
    <w:rsid w:val="0012269B"/>
    <w:rsid w:val="00132F1A"/>
    <w:rsid w:val="00143DE0"/>
    <w:rsid w:val="00144355"/>
    <w:rsid w:val="00147EB7"/>
    <w:rsid w:val="00151E2C"/>
    <w:rsid w:val="001523EB"/>
    <w:rsid w:val="00152C9B"/>
    <w:rsid w:val="0015735C"/>
    <w:rsid w:val="00160BF6"/>
    <w:rsid w:val="001626D3"/>
    <w:rsid w:val="001640DC"/>
    <w:rsid w:val="00170E9F"/>
    <w:rsid w:val="0018170C"/>
    <w:rsid w:val="001941A6"/>
    <w:rsid w:val="001946F7"/>
    <w:rsid w:val="001976B6"/>
    <w:rsid w:val="001B13FF"/>
    <w:rsid w:val="001D07C3"/>
    <w:rsid w:val="001E0EE6"/>
    <w:rsid w:val="001F1503"/>
    <w:rsid w:val="001F5A6D"/>
    <w:rsid w:val="002155FA"/>
    <w:rsid w:val="00215EFE"/>
    <w:rsid w:val="00222825"/>
    <w:rsid w:val="00223045"/>
    <w:rsid w:val="00234988"/>
    <w:rsid w:val="00235603"/>
    <w:rsid w:val="00242060"/>
    <w:rsid w:val="0025596D"/>
    <w:rsid w:val="0026163B"/>
    <w:rsid w:val="00261E07"/>
    <w:rsid w:val="002621A8"/>
    <w:rsid w:val="002736A9"/>
    <w:rsid w:val="00273DD4"/>
    <w:rsid w:val="0027536C"/>
    <w:rsid w:val="00283851"/>
    <w:rsid w:val="002940FA"/>
    <w:rsid w:val="002A29DA"/>
    <w:rsid w:val="002A7D8C"/>
    <w:rsid w:val="002B3CB1"/>
    <w:rsid w:val="002B7F69"/>
    <w:rsid w:val="002D3C86"/>
    <w:rsid w:val="002D5000"/>
    <w:rsid w:val="00312D1A"/>
    <w:rsid w:val="00316879"/>
    <w:rsid w:val="003210C0"/>
    <w:rsid w:val="00326F8B"/>
    <w:rsid w:val="00327A58"/>
    <w:rsid w:val="00327AB9"/>
    <w:rsid w:val="00333687"/>
    <w:rsid w:val="00335362"/>
    <w:rsid w:val="00337460"/>
    <w:rsid w:val="003842B8"/>
    <w:rsid w:val="00392263"/>
    <w:rsid w:val="003970A1"/>
    <w:rsid w:val="003A2E79"/>
    <w:rsid w:val="003B0A7B"/>
    <w:rsid w:val="003C41A8"/>
    <w:rsid w:val="003E4BA4"/>
    <w:rsid w:val="003F73BB"/>
    <w:rsid w:val="004017B0"/>
    <w:rsid w:val="004048A5"/>
    <w:rsid w:val="00411D69"/>
    <w:rsid w:val="0041404B"/>
    <w:rsid w:val="0041781F"/>
    <w:rsid w:val="00417CCF"/>
    <w:rsid w:val="0042270D"/>
    <w:rsid w:val="00424914"/>
    <w:rsid w:val="00430559"/>
    <w:rsid w:val="00430B4B"/>
    <w:rsid w:val="00437883"/>
    <w:rsid w:val="00445069"/>
    <w:rsid w:val="00445688"/>
    <w:rsid w:val="00451B94"/>
    <w:rsid w:val="00470539"/>
    <w:rsid w:val="00473598"/>
    <w:rsid w:val="00480283"/>
    <w:rsid w:val="004A001E"/>
    <w:rsid w:val="004A088E"/>
    <w:rsid w:val="004A6FEC"/>
    <w:rsid w:val="004A7783"/>
    <w:rsid w:val="004C35A5"/>
    <w:rsid w:val="004E7766"/>
    <w:rsid w:val="004F51B5"/>
    <w:rsid w:val="004F5712"/>
    <w:rsid w:val="004F767C"/>
    <w:rsid w:val="00500264"/>
    <w:rsid w:val="005253C6"/>
    <w:rsid w:val="0053411A"/>
    <w:rsid w:val="00545BE4"/>
    <w:rsid w:val="00560FAE"/>
    <w:rsid w:val="00566CB2"/>
    <w:rsid w:val="00567120"/>
    <w:rsid w:val="005702EC"/>
    <w:rsid w:val="0057154F"/>
    <w:rsid w:val="00571ACD"/>
    <w:rsid w:val="005820AB"/>
    <w:rsid w:val="005A73E9"/>
    <w:rsid w:val="005B313F"/>
    <w:rsid w:val="005D5F8A"/>
    <w:rsid w:val="005F0F14"/>
    <w:rsid w:val="005F58BB"/>
    <w:rsid w:val="00603912"/>
    <w:rsid w:val="00613B37"/>
    <w:rsid w:val="0062000D"/>
    <w:rsid w:val="00621084"/>
    <w:rsid w:val="00631A50"/>
    <w:rsid w:val="00643E74"/>
    <w:rsid w:val="0065275F"/>
    <w:rsid w:val="0068178D"/>
    <w:rsid w:val="00681CCA"/>
    <w:rsid w:val="00692D28"/>
    <w:rsid w:val="006A1E0A"/>
    <w:rsid w:val="006C1A9D"/>
    <w:rsid w:val="006D3981"/>
    <w:rsid w:val="006E34E7"/>
    <w:rsid w:val="006E4AC0"/>
    <w:rsid w:val="006F0322"/>
    <w:rsid w:val="00704B81"/>
    <w:rsid w:val="0071608E"/>
    <w:rsid w:val="007246EA"/>
    <w:rsid w:val="0073612E"/>
    <w:rsid w:val="007368C6"/>
    <w:rsid w:val="00736C80"/>
    <w:rsid w:val="007437ED"/>
    <w:rsid w:val="00781620"/>
    <w:rsid w:val="007C3E27"/>
    <w:rsid w:val="007D5BBD"/>
    <w:rsid w:val="007D681C"/>
    <w:rsid w:val="007D740A"/>
    <w:rsid w:val="007F2CE8"/>
    <w:rsid w:val="007F3630"/>
    <w:rsid w:val="00807C3F"/>
    <w:rsid w:val="00810184"/>
    <w:rsid w:val="0082147D"/>
    <w:rsid w:val="00831CFB"/>
    <w:rsid w:val="008503D0"/>
    <w:rsid w:val="00863DD7"/>
    <w:rsid w:val="00866688"/>
    <w:rsid w:val="00867247"/>
    <w:rsid w:val="008717F1"/>
    <w:rsid w:val="008805C7"/>
    <w:rsid w:val="00885243"/>
    <w:rsid w:val="008910BD"/>
    <w:rsid w:val="00891130"/>
    <w:rsid w:val="0089246C"/>
    <w:rsid w:val="00894363"/>
    <w:rsid w:val="008A099A"/>
    <w:rsid w:val="008C5915"/>
    <w:rsid w:val="008D3EAB"/>
    <w:rsid w:val="008D603A"/>
    <w:rsid w:val="008E06C2"/>
    <w:rsid w:val="008E6F38"/>
    <w:rsid w:val="008F6127"/>
    <w:rsid w:val="00906C85"/>
    <w:rsid w:val="00917E13"/>
    <w:rsid w:val="009345C7"/>
    <w:rsid w:val="00940570"/>
    <w:rsid w:val="009420F2"/>
    <w:rsid w:val="00945B48"/>
    <w:rsid w:val="009469C6"/>
    <w:rsid w:val="00951FEA"/>
    <w:rsid w:val="00974C8D"/>
    <w:rsid w:val="00980E3F"/>
    <w:rsid w:val="00980EB7"/>
    <w:rsid w:val="00985923"/>
    <w:rsid w:val="0098611A"/>
    <w:rsid w:val="009A03C6"/>
    <w:rsid w:val="009A2295"/>
    <w:rsid w:val="009B2EE0"/>
    <w:rsid w:val="009B5D61"/>
    <w:rsid w:val="009B7C65"/>
    <w:rsid w:val="009C685A"/>
    <w:rsid w:val="009D075B"/>
    <w:rsid w:val="009D2DBF"/>
    <w:rsid w:val="009D4810"/>
    <w:rsid w:val="009E1543"/>
    <w:rsid w:val="009E7EBD"/>
    <w:rsid w:val="009F2FE5"/>
    <w:rsid w:val="009F52D1"/>
    <w:rsid w:val="00A014DB"/>
    <w:rsid w:val="00A023FB"/>
    <w:rsid w:val="00A17450"/>
    <w:rsid w:val="00A260F1"/>
    <w:rsid w:val="00A27076"/>
    <w:rsid w:val="00A30E35"/>
    <w:rsid w:val="00A3402A"/>
    <w:rsid w:val="00A430B7"/>
    <w:rsid w:val="00A46253"/>
    <w:rsid w:val="00A47423"/>
    <w:rsid w:val="00A5084E"/>
    <w:rsid w:val="00A631B9"/>
    <w:rsid w:val="00A71379"/>
    <w:rsid w:val="00A7274D"/>
    <w:rsid w:val="00A87BBA"/>
    <w:rsid w:val="00A9272C"/>
    <w:rsid w:val="00A936DE"/>
    <w:rsid w:val="00A93F86"/>
    <w:rsid w:val="00A964A1"/>
    <w:rsid w:val="00AA07CF"/>
    <w:rsid w:val="00AA3005"/>
    <w:rsid w:val="00AB5480"/>
    <w:rsid w:val="00AC021C"/>
    <w:rsid w:val="00AC11EA"/>
    <w:rsid w:val="00AC2375"/>
    <w:rsid w:val="00AD21A9"/>
    <w:rsid w:val="00AD440D"/>
    <w:rsid w:val="00AF4FE5"/>
    <w:rsid w:val="00B0257B"/>
    <w:rsid w:val="00B10FD4"/>
    <w:rsid w:val="00B202B2"/>
    <w:rsid w:val="00B6126F"/>
    <w:rsid w:val="00B70E38"/>
    <w:rsid w:val="00B7204C"/>
    <w:rsid w:val="00B73642"/>
    <w:rsid w:val="00B85A81"/>
    <w:rsid w:val="00B86FD3"/>
    <w:rsid w:val="00BA0187"/>
    <w:rsid w:val="00BA3E42"/>
    <w:rsid w:val="00BC4249"/>
    <w:rsid w:val="00BC5D3F"/>
    <w:rsid w:val="00BE1622"/>
    <w:rsid w:val="00BE51C9"/>
    <w:rsid w:val="00C0096D"/>
    <w:rsid w:val="00C0258F"/>
    <w:rsid w:val="00C15640"/>
    <w:rsid w:val="00C421E1"/>
    <w:rsid w:val="00C454B8"/>
    <w:rsid w:val="00C55F20"/>
    <w:rsid w:val="00C5793D"/>
    <w:rsid w:val="00C72E0F"/>
    <w:rsid w:val="00C77432"/>
    <w:rsid w:val="00C8732B"/>
    <w:rsid w:val="00C9080E"/>
    <w:rsid w:val="00CA6832"/>
    <w:rsid w:val="00CC18B2"/>
    <w:rsid w:val="00CE7D67"/>
    <w:rsid w:val="00D13551"/>
    <w:rsid w:val="00D1385F"/>
    <w:rsid w:val="00D139E5"/>
    <w:rsid w:val="00D60648"/>
    <w:rsid w:val="00D620DC"/>
    <w:rsid w:val="00D70565"/>
    <w:rsid w:val="00D71547"/>
    <w:rsid w:val="00D804EC"/>
    <w:rsid w:val="00D92636"/>
    <w:rsid w:val="00DA0761"/>
    <w:rsid w:val="00DA6D30"/>
    <w:rsid w:val="00DA7B91"/>
    <w:rsid w:val="00DB0A1E"/>
    <w:rsid w:val="00DD03E2"/>
    <w:rsid w:val="00DD5B3F"/>
    <w:rsid w:val="00DF2029"/>
    <w:rsid w:val="00E06472"/>
    <w:rsid w:val="00E07590"/>
    <w:rsid w:val="00E24D66"/>
    <w:rsid w:val="00E26218"/>
    <w:rsid w:val="00E26CF1"/>
    <w:rsid w:val="00E3121F"/>
    <w:rsid w:val="00E4037A"/>
    <w:rsid w:val="00E572F8"/>
    <w:rsid w:val="00E76A69"/>
    <w:rsid w:val="00E81BFB"/>
    <w:rsid w:val="00E91E2E"/>
    <w:rsid w:val="00EA0C9D"/>
    <w:rsid w:val="00EA1CA7"/>
    <w:rsid w:val="00EA35FA"/>
    <w:rsid w:val="00EB23FE"/>
    <w:rsid w:val="00EC4206"/>
    <w:rsid w:val="00EC4B0C"/>
    <w:rsid w:val="00EC5956"/>
    <w:rsid w:val="00EC7173"/>
    <w:rsid w:val="00ED192B"/>
    <w:rsid w:val="00ED2C10"/>
    <w:rsid w:val="00ED393B"/>
    <w:rsid w:val="00ED7614"/>
    <w:rsid w:val="00EE1F5C"/>
    <w:rsid w:val="00EF0B82"/>
    <w:rsid w:val="00EF55C5"/>
    <w:rsid w:val="00F071A7"/>
    <w:rsid w:val="00F22AAB"/>
    <w:rsid w:val="00F2415D"/>
    <w:rsid w:val="00F332EE"/>
    <w:rsid w:val="00F368AE"/>
    <w:rsid w:val="00F4416C"/>
    <w:rsid w:val="00F52416"/>
    <w:rsid w:val="00F76A6F"/>
    <w:rsid w:val="00F7757F"/>
    <w:rsid w:val="00F835B8"/>
    <w:rsid w:val="00F85154"/>
    <w:rsid w:val="00F85EA5"/>
    <w:rsid w:val="00F871A7"/>
    <w:rsid w:val="00F87682"/>
    <w:rsid w:val="00F96E2E"/>
    <w:rsid w:val="00FB366D"/>
    <w:rsid w:val="00FC52E3"/>
    <w:rsid w:val="00FC5467"/>
    <w:rsid w:val="00FC6763"/>
    <w:rsid w:val="00FD1A7E"/>
    <w:rsid w:val="00FD2118"/>
    <w:rsid w:val="00FE0CEE"/>
    <w:rsid w:val="00FF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45149B"/>
  <w15:docId w15:val="{0DDD1EBC-8E4A-4D40-9702-AFC21B72C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84D"/>
    <w:rPr>
      <w:rFonts w:ascii="Times New Roman" w:eastAsia="Times New Roman" w:hAnsi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2753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536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536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536C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536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536C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536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536C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536C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536C"/>
    <w:rPr>
      <w:rFonts w:cs="Arial"/>
      <w:sz w:val="22"/>
      <w:szCs w:val="22"/>
    </w:rPr>
  </w:style>
  <w:style w:type="character" w:customStyle="1" w:styleId="10">
    <w:name w:val="Заглавие 1 Знак"/>
    <w:link w:val="1"/>
    <w:uiPriority w:val="9"/>
    <w:rsid w:val="0027536C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лавие 2 Знак"/>
    <w:link w:val="2"/>
    <w:uiPriority w:val="9"/>
    <w:semiHidden/>
    <w:rsid w:val="002753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link w:val="3"/>
    <w:uiPriority w:val="9"/>
    <w:semiHidden/>
    <w:rsid w:val="0027536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link w:val="4"/>
    <w:uiPriority w:val="9"/>
    <w:semiHidden/>
    <w:rsid w:val="0027536C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лавие 5 Знак"/>
    <w:link w:val="5"/>
    <w:uiPriority w:val="9"/>
    <w:semiHidden/>
    <w:rsid w:val="0027536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лавие 6 Знак"/>
    <w:link w:val="6"/>
    <w:uiPriority w:val="9"/>
    <w:semiHidden/>
    <w:rsid w:val="0027536C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лавие 7 Знак"/>
    <w:link w:val="7"/>
    <w:uiPriority w:val="9"/>
    <w:semiHidden/>
    <w:rsid w:val="0027536C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лавие 8 Знак"/>
    <w:link w:val="8"/>
    <w:uiPriority w:val="9"/>
    <w:semiHidden/>
    <w:rsid w:val="0027536C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лавие 9 Знак"/>
    <w:link w:val="9"/>
    <w:uiPriority w:val="9"/>
    <w:semiHidden/>
    <w:rsid w:val="0027536C"/>
    <w:rPr>
      <w:rFonts w:asciiTheme="majorHAnsi" w:eastAsiaTheme="majorEastAsia" w:hAnsiTheme="majorHAnsi" w:cstheme="majorBidi"/>
      <w:sz w:val="22"/>
      <w:szCs w:val="22"/>
    </w:rPr>
  </w:style>
  <w:style w:type="paragraph" w:styleId="a4">
    <w:name w:val="caption"/>
    <w:basedOn w:val="a"/>
    <w:next w:val="a"/>
    <w:uiPriority w:val="35"/>
    <w:semiHidden/>
    <w:unhideWhenUsed/>
    <w:qFormat/>
    <w:rsid w:val="0027536C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rsid w:val="0027536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Заглавие Знак"/>
    <w:link w:val="a5"/>
    <w:uiPriority w:val="10"/>
    <w:rsid w:val="0027536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27536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8">
    <w:name w:val="Подзаглавие Знак"/>
    <w:link w:val="a7"/>
    <w:uiPriority w:val="11"/>
    <w:rsid w:val="0027536C"/>
    <w:rPr>
      <w:rFonts w:asciiTheme="majorHAnsi" w:eastAsiaTheme="majorEastAsia" w:hAnsiTheme="majorHAnsi" w:cstheme="majorBidi"/>
      <w:sz w:val="24"/>
      <w:szCs w:val="24"/>
    </w:rPr>
  </w:style>
  <w:style w:type="character" w:styleId="a9">
    <w:name w:val="Strong"/>
    <w:uiPriority w:val="22"/>
    <w:qFormat/>
    <w:rsid w:val="0027536C"/>
    <w:rPr>
      <w:b/>
      <w:bCs/>
    </w:rPr>
  </w:style>
  <w:style w:type="character" w:styleId="aa">
    <w:name w:val="Emphasis"/>
    <w:uiPriority w:val="20"/>
    <w:qFormat/>
    <w:rsid w:val="0027536C"/>
    <w:rPr>
      <w:i/>
      <w:iCs/>
    </w:rPr>
  </w:style>
  <w:style w:type="paragraph" w:styleId="ab">
    <w:name w:val="List Paragraph"/>
    <w:basedOn w:val="a"/>
    <w:uiPriority w:val="34"/>
    <w:qFormat/>
    <w:rsid w:val="0027536C"/>
    <w:pPr>
      <w:ind w:left="708"/>
    </w:pPr>
  </w:style>
  <w:style w:type="paragraph" w:styleId="ac">
    <w:name w:val="Quote"/>
    <w:basedOn w:val="a"/>
    <w:next w:val="a"/>
    <w:link w:val="ad"/>
    <w:uiPriority w:val="29"/>
    <w:qFormat/>
    <w:rsid w:val="0027536C"/>
    <w:rPr>
      <w:i/>
      <w:iCs/>
      <w:color w:val="000000" w:themeColor="text1"/>
    </w:rPr>
  </w:style>
  <w:style w:type="character" w:customStyle="1" w:styleId="ad">
    <w:name w:val="Цитат Знак"/>
    <w:link w:val="ac"/>
    <w:uiPriority w:val="29"/>
    <w:rsid w:val="0027536C"/>
    <w:rPr>
      <w:i/>
      <w:iCs/>
      <w:color w:val="000000" w:themeColor="text1"/>
      <w:sz w:val="22"/>
      <w:szCs w:val="22"/>
    </w:rPr>
  </w:style>
  <w:style w:type="paragraph" w:styleId="ae">
    <w:name w:val="Intense Quote"/>
    <w:basedOn w:val="a"/>
    <w:next w:val="a"/>
    <w:link w:val="af"/>
    <w:uiPriority w:val="30"/>
    <w:qFormat/>
    <w:rsid w:val="0027536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link w:val="ae"/>
    <w:uiPriority w:val="30"/>
    <w:rsid w:val="0027536C"/>
    <w:rPr>
      <w:b/>
      <w:bCs/>
      <w:i/>
      <w:iCs/>
      <w:color w:val="4F81BD" w:themeColor="accent1"/>
      <w:sz w:val="22"/>
      <w:szCs w:val="22"/>
    </w:rPr>
  </w:style>
  <w:style w:type="character" w:styleId="af0">
    <w:name w:val="Subtle Emphasis"/>
    <w:uiPriority w:val="19"/>
    <w:qFormat/>
    <w:rsid w:val="0027536C"/>
    <w:rPr>
      <w:i/>
      <w:iCs/>
      <w:color w:val="808080" w:themeColor="text1" w:themeTint="7F"/>
    </w:rPr>
  </w:style>
  <w:style w:type="character" w:styleId="af1">
    <w:name w:val="Intense Emphasis"/>
    <w:uiPriority w:val="21"/>
    <w:qFormat/>
    <w:rsid w:val="0027536C"/>
    <w:rPr>
      <w:b/>
      <w:bCs/>
      <w:i/>
      <w:iCs/>
      <w:color w:val="4F81BD" w:themeColor="accent1"/>
    </w:rPr>
  </w:style>
  <w:style w:type="character" w:styleId="af2">
    <w:name w:val="Subtle Reference"/>
    <w:uiPriority w:val="31"/>
    <w:qFormat/>
    <w:rsid w:val="0027536C"/>
    <w:rPr>
      <w:smallCaps/>
      <w:color w:val="C0504D" w:themeColor="accent2"/>
      <w:u w:val="single"/>
    </w:rPr>
  </w:style>
  <w:style w:type="character" w:styleId="af3">
    <w:name w:val="Intense Reference"/>
    <w:uiPriority w:val="32"/>
    <w:qFormat/>
    <w:rsid w:val="0027536C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uiPriority w:val="33"/>
    <w:qFormat/>
    <w:rsid w:val="0027536C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27536C"/>
    <w:pPr>
      <w:outlineLvl w:val="9"/>
    </w:pPr>
    <w:rPr>
      <w:rFonts w:asciiTheme="majorHAnsi" w:eastAsiaTheme="majorEastAsia" w:hAnsiTheme="majorHAnsi" w:cstheme="majorBidi"/>
    </w:rPr>
  </w:style>
  <w:style w:type="paragraph" w:customStyle="1" w:styleId="figura">
    <w:name w:val="figura"/>
    <w:basedOn w:val="a"/>
    <w:rsid w:val="005F0F14"/>
    <w:pPr>
      <w:autoSpaceDE w:val="0"/>
      <w:autoSpaceDN w:val="0"/>
      <w:adjustRightInd w:val="0"/>
      <w:spacing w:before="120"/>
      <w:ind w:firstLine="284"/>
      <w:contextualSpacing/>
      <w:jc w:val="right"/>
    </w:pPr>
    <w:rPr>
      <w:b/>
      <w:i/>
      <w:sz w:val="20"/>
    </w:rPr>
  </w:style>
  <w:style w:type="paragraph" w:styleId="af6">
    <w:name w:val="Body Text"/>
    <w:basedOn w:val="a"/>
    <w:link w:val="af7"/>
    <w:rsid w:val="00E572F8"/>
    <w:pPr>
      <w:jc w:val="both"/>
    </w:pPr>
    <w:rPr>
      <w:szCs w:val="20"/>
      <w:lang w:eastAsia="en-US"/>
    </w:rPr>
  </w:style>
  <w:style w:type="character" w:customStyle="1" w:styleId="af7">
    <w:name w:val="Основен текст Знак"/>
    <w:basedOn w:val="a0"/>
    <w:link w:val="af6"/>
    <w:rsid w:val="00E572F8"/>
    <w:rPr>
      <w:rFonts w:ascii="Times New Roman" w:eastAsia="Times New Roman" w:hAnsi="Times New Roman"/>
      <w:sz w:val="24"/>
    </w:rPr>
  </w:style>
  <w:style w:type="paragraph" w:styleId="af8">
    <w:name w:val="Balloon Text"/>
    <w:basedOn w:val="a"/>
    <w:link w:val="af9"/>
    <w:uiPriority w:val="99"/>
    <w:semiHidden/>
    <w:unhideWhenUsed/>
    <w:rsid w:val="00DD03E2"/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DD03E2"/>
    <w:rPr>
      <w:rFonts w:ascii="Tahoma" w:eastAsia="Times New Roman" w:hAnsi="Tahoma" w:cs="Tahoma"/>
      <w:sz w:val="16"/>
      <w:szCs w:val="16"/>
      <w:lang w:eastAsia="bg-BG"/>
    </w:rPr>
  </w:style>
  <w:style w:type="table" w:styleId="afa">
    <w:name w:val="Table Grid"/>
    <w:basedOn w:val="a1"/>
    <w:uiPriority w:val="59"/>
    <w:rsid w:val="00164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medocreference">
    <w:name w:val="samedocreference"/>
    <w:basedOn w:val="a0"/>
    <w:rsid w:val="00FF6915"/>
  </w:style>
  <w:style w:type="character" w:customStyle="1" w:styleId="newdocreference">
    <w:name w:val="newdocreference"/>
    <w:basedOn w:val="a0"/>
    <w:rsid w:val="00FF6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91840">
          <w:marLeft w:val="0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7207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EDF00-D5FB-4070-884B-4292DAF3D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Гергана Арнаудова</dc:creator>
  <cp:lastModifiedBy>USER</cp:lastModifiedBy>
  <cp:revision>41</cp:revision>
  <cp:lastPrinted>2026-10-12T10:01:00Z</cp:lastPrinted>
  <dcterms:created xsi:type="dcterms:W3CDTF">2024-11-26T13:55:00Z</dcterms:created>
  <dcterms:modified xsi:type="dcterms:W3CDTF">2026-10-20T07:14:00Z</dcterms:modified>
</cp:coreProperties>
</file>