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20F54" w14:textId="77777777" w:rsidR="00061820" w:rsidRPr="00B93786" w:rsidRDefault="005B0FB2" w:rsidP="00DF5141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9378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ОБЩИНСКИ СЪВЕТ ОПАН, ОБЛАСТ СТАРА ЗАГОРА</w:t>
      </w:r>
    </w:p>
    <w:p w14:paraId="5A82E274" w14:textId="77777777" w:rsidR="00061820" w:rsidRPr="00B93786" w:rsidRDefault="0039365D" w:rsidP="0039365D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  <w:t>Препис:</w:t>
      </w:r>
    </w:p>
    <w:p w14:paraId="6A366D48" w14:textId="77777777" w:rsidR="00887175" w:rsidRPr="00B93786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F17909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14:paraId="450B47A3" w14:textId="77777777" w:rsidR="00887175" w:rsidRPr="00B93786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F17909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DD558C" w:rsidRPr="00B93786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F17909">
        <w:rPr>
          <w:rFonts w:ascii="Times New Roman" w:eastAsia="Times New Roman" w:hAnsi="Times New Roman" w:cs="Times New Roman"/>
          <w:b/>
          <w:sz w:val="24"/>
          <w:szCs w:val="24"/>
        </w:rPr>
        <w:t>.01</w:t>
      </w:r>
      <w:r w:rsidR="00FE03B7" w:rsidRPr="00B93786">
        <w:rPr>
          <w:rFonts w:ascii="Times New Roman" w:eastAsia="Times New Roman" w:hAnsi="Times New Roman" w:cs="Times New Roman"/>
          <w:b/>
          <w:sz w:val="24"/>
          <w:szCs w:val="24"/>
        </w:rPr>
        <w:t>.20</w:t>
      </w:r>
      <w:r w:rsidR="00F17909">
        <w:rPr>
          <w:rFonts w:ascii="Times New Roman" w:eastAsia="Times New Roman" w:hAnsi="Times New Roman" w:cs="Times New Roman"/>
          <w:b/>
          <w:sz w:val="24"/>
          <w:szCs w:val="24"/>
        </w:rPr>
        <w:t>24</w:t>
      </w:r>
      <w:r w:rsidR="00887175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14:paraId="5CC801F1" w14:textId="77777777" w:rsidR="00887175" w:rsidRPr="00B93786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FF708F" w14:textId="77777777" w:rsidR="00F17909" w:rsidRPr="00A12BED" w:rsidRDefault="00F17909" w:rsidP="002C7723">
      <w:pPr>
        <w:pBdr>
          <w:top w:val="thickThinSmallGap" w:sz="24" w:space="1" w:color="auto"/>
          <w:bottom w:val="thinThickSmallGap" w:sz="24" w:space="1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ПРОВЕЖДАНЕ НА ИЗВЪНРЕДНО НЕПРИСЪСТВЕНО ЗАСЕДАНИЕ НА ОБЩОТО СЪБРАНИЕ НА АСОЦИАЦИЯ ПО ВИК НА ОБОСОБЕНАТА ТЕРИТОРИЯ, ОБСЛУЖВАНА ОТ „ВОДОСНАБДЯВАНЕ И КАНАЛИЗАЦИЯ“ ЕООД-СТАРА ЗАГОРА, НАСРОЧЕНО НА 14 ФЕВРУАРИ 2024 ГОД.</w:t>
      </w:r>
    </w:p>
    <w:p w14:paraId="058E2161" w14:textId="77777777" w:rsidR="00DF5141" w:rsidRPr="00D736FC" w:rsidRDefault="00DF5141" w:rsidP="00DF5141">
      <w:pPr>
        <w:tabs>
          <w:tab w:val="center" w:pos="4535"/>
        </w:tabs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</w:p>
    <w:p w14:paraId="38A32A6E" w14:textId="77777777" w:rsidR="009C5D4F" w:rsidRPr="00B93786" w:rsidRDefault="00A179AD" w:rsidP="00DF5141">
      <w:pPr>
        <w:tabs>
          <w:tab w:val="center" w:pos="4535"/>
        </w:tabs>
        <w:rPr>
          <w:rFonts w:ascii="Times New Roman" w:eastAsia="Calibri" w:hAnsi="Times New Roman" w:cs="Times New Roman"/>
          <w:b/>
          <w:sz w:val="24"/>
          <w:szCs w:val="24"/>
        </w:rPr>
      </w:pPr>
      <w:r w:rsidRPr="00B93786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ab/>
      </w:r>
      <w:r w:rsidR="00DB0BFC" w:rsidRPr="00B93786">
        <w:rPr>
          <w:rFonts w:ascii="Times New Roman" w:eastAsia="Calibri" w:hAnsi="Times New Roman" w:cs="Times New Roman"/>
          <w:b/>
          <w:sz w:val="24"/>
          <w:szCs w:val="24"/>
        </w:rPr>
        <w:t xml:space="preserve">Р Е Ш Е Н И Е  № </w:t>
      </w:r>
      <w:r w:rsidR="00D74C5C">
        <w:rPr>
          <w:rFonts w:ascii="Times New Roman" w:eastAsia="Calibri" w:hAnsi="Times New Roman" w:cs="Times New Roman"/>
          <w:b/>
          <w:sz w:val="24"/>
          <w:szCs w:val="24"/>
        </w:rPr>
        <w:t>31</w:t>
      </w:r>
    </w:p>
    <w:p w14:paraId="669F8D88" w14:textId="77777777" w:rsidR="00D736FC" w:rsidRPr="00F524E4" w:rsidRDefault="00D736FC" w:rsidP="00D736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  <w:r w:rsidRPr="00F524E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 основание чл. 21, ал. 1, т.23 от Закона за местното самоуправление и местната администрация и чл. 198е, ал.3, ал. 5 от Закона за водите, Общински съвет Опан</w:t>
      </w:r>
      <w:r w:rsidRPr="00F524E4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r w:rsidRPr="00F524E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дава мандат на Кмета на община Опан да участва в извънредното неприсъствено </w:t>
      </w:r>
      <w:r w:rsidRPr="00F524E4">
        <w:rPr>
          <w:rFonts w:ascii="Times New Roman" w:eastAsia="Arial Unicode MS" w:hAnsi="Times New Roman" w:cs="Times New Roman"/>
          <w:b/>
          <w:sz w:val="24"/>
          <w:szCs w:val="24"/>
          <w:lang w:eastAsia="bg-BG" w:bidi="bg-BG"/>
        </w:rPr>
        <w:t>/без  видеоконферентна връзка/</w:t>
      </w:r>
      <w:r w:rsidRPr="00F524E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заседание на Общото събрание на Асоциацията по водоснабдяване и канализация на обособената територия, обслужвана от „ВиК“ Е</w:t>
      </w:r>
      <w:r w:rsidRPr="00F524E4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O</w:t>
      </w:r>
      <w:r w:rsidRPr="00F524E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ОД – Стара Загора, което ще се проведе на 14.02.2024 г. и да гласува със ,,</w:t>
      </w:r>
      <w:r w:rsidRPr="00F524E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ЗА</w:t>
      </w:r>
      <w:r w:rsidRPr="00F524E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“ по следната точка от дневния ред </w:t>
      </w:r>
      <w:r w:rsidRPr="00F524E4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.</w:t>
      </w:r>
    </w:p>
    <w:p w14:paraId="120596DE" w14:textId="77777777" w:rsidR="00D736FC" w:rsidRPr="00D736FC" w:rsidRDefault="00D736FC" w:rsidP="00D736FC">
      <w:pPr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bg-BG" w:bidi="bg-BG"/>
        </w:rPr>
      </w:pPr>
      <w:r w:rsidRPr="00D736F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br/>
      </w:r>
      <w:r w:rsidRPr="00D736F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bg-BG" w:bidi="bg-BG"/>
        </w:rPr>
        <w:t>По т.1</w:t>
      </w:r>
      <w:r w:rsidRPr="00D736FC">
        <w:rPr>
          <w:rFonts w:ascii="Times New Roman" w:eastAsia="Arial Unicode MS" w:hAnsi="Times New Roman" w:cs="Times New Roman"/>
          <w:color w:val="000000"/>
          <w:sz w:val="24"/>
          <w:szCs w:val="24"/>
          <w:lang w:eastAsia="bg-BG" w:bidi="bg-BG"/>
        </w:rPr>
        <w:t xml:space="preserve"> На основание чл. 198в, ал.4, т.2 и ал. 5, т.2 от Закона за водите и чл. 18.7 б „а“ от Договора , Общото събрание на Асоциация по ВиК на обособената територия, обслужвана от „Водоснабдяване и канализация“ ЕООД – Стара Загора приема решение за сключване на Допълнително споразумение №4  към Договора за стопанисване, поддържане и експлоатация на ВиК системите и съоръженията и предоставяне на водоснабдителни и канализационни услуги, сключен на 29.02.2016г. между Асоциация по ВиК – Стара Загора и „Водоснабдяване и канализация“ ЕООД – Стара Загора.</w:t>
      </w:r>
    </w:p>
    <w:p w14:paraId="7B796ACF" w14:textId="77777777" w:rsidR="00D736FC" w:rsidRPr="00D736FC" w:rsidRDefault="00D736FC" w:rsidP="00D736F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14:paraId="7C036ED2" w14:textId="77777777" w:rsidR="00D736FC" w:rsidRPr="00D736FC" w:rsidRDefault="00D736FC" w:rsidP="00D736F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14:paraId="2ABF7696" w14:textId="77777777" w:rsidR="00D736FC" w:rsidRPr="00D736FC" w:rsidRDefault="00D736FC" w:rsidP="00D736F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14:paraId="0E351B8E" w14:textId="77777777" w:rsidR="00D736FC" w:rsidRPr="00D736FC" w:rsidRDefault="00D736FC" w:rsidP="00D736F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14:paraId="266EDFDE" w14:textId="77777777" w:rsidR="00D736FC" w:rsidRDefault="00D736FC" w:rsidP="00D736FC">
      <w:pPr>
        <w:tabs>
          <w:tab w:val="left" w:pos="0"/>
        </w:tabs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</w:rPr>
      </w:pPr>
      <w:r w:rsidRPr="00816E2C">
        <w:rPr>
          <w:rFonts w:ascii="Times New Roman" w:eastAsia="Times New Roman" w:hAnsi="Times New Roman"/>
          <w:sz w:val="24"/>
          <w:szCs w:val="24"/>
        </w:rPr>
        <w:t>С 11 гласа "ЗА", 0 „Против“ и  0 „Въздържал се“ общинските съветници приеха решението.</w:t>
      </w:r>
    </w:p>
    <w:p w14:paraId="068F13DB" w14:textId="77777777" w:rsidR="00D736FC" w:rsidRPr="0030778C" w:rsidRDefault="00D736FC" w:rsidP="00D736FC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F9619F" w14:textId="77777777" w:rsidR="005B4CAC" w:rsidRPr="00D736FC" w:rsidRDefault="005B4CAC" w:rsidP="005B4C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22D8EB" w14:textId="77777777" w:rsidR="00392A76" w:rsidRPr="00B93786" w:rsidRDefault="00AB7CB4" w:rsidP="00DF514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9378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br/>
      </w:r>
      <w:r w:rsidRPr="00B9378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br/>
      </w:r>
      <w:r w:rsidR="00FB06C2" w:rsidRPr="00B93786">
        <w:rPr>
          <w:rFonts w:ascii="Times New Roman" w:eastAsia="Times New Roman" w:hAnsi="Times New Roman" w:cs="Times New Roman"/>
          <w:b/>
          <w:sz w:val="24"/>
          <w:szCs w:val="24"/>
        </w:rPr>
        <w:t>ПРОТОКОЛИСТ: ____</w:t>
      </w:r>
      <w:r w:rsidR="0039365D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FB06C2" w:rsidRPr="00B93786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="009A0A88" w:rsidRPr="00B93786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="00301803" w:rsidRPr="00B93786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="006E57E9" w:rsidRPr="00B93786"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 w:rsidR="009A0A88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CF39C2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ED6BDB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39365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="00B61434" w:rsidRPr="00B93786">
        <w:rPr>
          <w:rFonts w:ascii="Times New Roman" w:eastAsia="Times New Roman" w:hAnsi="Times New Roman" w:cs="Times New Roman"/>
          <w:b/>
          <w:sz w:val="24"/>
          <w:szCs w:val="24"/>
        </w:rPr>
        <w:t>ПРЕДСЕДАТЕЛ ОбС Опан_____</w:t>
      </w:r>
      <w:r w:rsidR="0039365D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B61434" w:rsidRPr="00B93786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="005C65CD" w:rsidRPr="00B93786">
        <w:rPr>
          <w:rFonts w:ascii="Times New Roman" w:eastAsia="Times New Roman" w:hAnsi="Times New Roman" w:cs="Times New Roman"/>
          <w:b/>
          <w:sz w:val="24"/>
          <w:szCs w:val="24"/>
        </w:rPr>
        <w:t>____</w:t>
      </w:r>
      <w:r w:rsidR="00B61434" w:rsidRPr="00B93786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                            </w:t>
      </w:r>
      <w:r w:rsidR="009B5CF7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B61434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/М. </w:t>
      </w:r>
      <w:r w:rsidR="001A1DA5" w:rsidRPr="00B93786">
        <w:rPr>
          <w:rFonts w:ascii="Times New Roman" w:eastAsia="Times New Roman" w:hAnsi="Times New Roman" w:cs="Times New Roman"/>
          <w:b/>
          <w:sz w:val="24"/>
          <w:szCs w:val="24"/>
        </w:rPr>
        <w:t>Делийска</w:t>
      </w:r>
      <w:r w:rsidR="00B61434" w:rsidRPr="00B93786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9A0A88" w:rsidRPr="00B937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 xml:space="preserve">   </w:t>
      </w:r>
      <w:r w:rsidR="009A0A88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="006E57E9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80045C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F39C2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</w:t>
      </w:r>
      <w:r w:rsidR="00B61434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CB7C09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6E655F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A1DA5" w:rsidRPr="00B9378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</w:t>
      </w:r>
      <w:r w:rsidR="00DF5141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="001A1DA5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A0A88" w:rsidRPr="00B93786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1A1DA5" w:rsidRPr="00B93786">
        <w:rPr>
          <w:rFonts w:ascii="Times New Roman" w:eastAsia="Times New Roman" w:hAnsi="Times New Roman" w:cs="Times New Roman"/>
          <w:b/>
          <w:sz w:val="24"/>
          <w:szCs w:val="24"/>
        </w:rPr>
        <w:t>Т.Динев</w:t>
      </w:r>
      <w:r w:rsidR="009A0A88" w:rsidRPr="00B93786">
        <w:rPr>
          <w:rFonts w:ascii="Times New Roman" w:eastAsia="Times New Roman" w:hAnsi="Times New Roman" w:cs="Times New Roman"/>
          <w:b/>
          <w:sz w:val="24"/>
          <w:szCs w:val="24"/>
        </w:rPr>
        <w:t>/</w:t>
      </w:r>
    </w:p>
    <w:p w14:paraId="66E88623" w14:textId="77777777" w:rsidR="00392A76" w:rsidRPr="00B93786" w:rsidRDefault="00392A76" w:rsidP="009A0A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6ED398" w14:textId="77777777" w:rsidR="00392A76" w:rsidRPr="00B93786" w:rsidRDefault="00392A76" w:rsidP="009A0A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B830C2" w14:textId="77777777" w:rsidR="00B75A0C" w:rsidRPr="00B93786" w:rsidRDefault="0039365D" w:rsidP="009A0A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Вярно с оригинала:</w:t>
      </w:r>
    </w:p>
    <w:p w14:paraId="1C334158" w14:textId="77777777" w:rsidR="00B75A0C" w:rsidRPr="00B93786" w:rsidRDefault="00B75A0C" w:rsidP="00B75A0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55E9B27" w14:textId="77777777" w:rsidR="00B75A0C" w:rsidRPr="00B93786" w:rsidRDefault="00B75A0C" w:rsidP="00B75A0C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B75A0C" w:rsidRPr="00B93786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BA34D" w14:textId="77777777" w:rsidR="00A12E7C" w:rsidRDefault="00A12E7C" w:rsidP="001E098A">
      <w:pPr>
        <w:spacing w:after="0" w:line="240" w:lineRule="auto"/>
      </w:pPr>
      <w:r>
        <w:separator/>
      </w:r>
    </w:p>
  </w:endnote>
  <w:endnote w:type="continuationSeparator" w:id="0">
    <w:p w14:paraId="7BA1CDF4" w14:textId="77777777" w:rsidR="00A12E7C" w:rsidRDefault="00A12E7C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1D643" w14:textId="77777777" w:rsidR="00A12E7C" w:rsidRDefault="00A12E7C" w:rsidP="001E098A">
      <w:pPr>
        <w:spacing w:after="0" w:line="240" w:lineRule="auto"/>
      </w:pPr>
      <w:r>
        <w:separator/>
      </w:r>
    </w:p>
  </w:footnote>
  <w:footnote w:type="continuationSeparator" w:id="0">
    <w:p w14:paraId="73FFD93C" w14:textId="77777777" w:rsidR="00A12E7C" w:rsidRDefault="00A12E7C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5705A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7295C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6719C"/>
    <w:multiLevelType w:val="hybridMultilevel"/>
    <w:tmpl w:val="D444E4D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A41A1"/>
    <w:multiLevelType w:val="hybridMultilevel"/>
    <w:tmpl w:val="5C2C9B6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037CA"/>
    <w:multiLevelType w:val="hybridMultilevel"/>
    <w:tmpl w:val="22882696"/>
    <w:lvl w:ilvl="0" w:tplc="40461B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32C42"/>
    <w:multiLevelType w:val="hybridMultilevel"/>
    <w:tmpl w:val="0E124586"/>
    <w:lvl w:ilvl="0" w:tplc="CE0405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2EA42C1"/>
    <w:multiLevelType w:val="hybridMultilevel"/>
    <w:tmpl w:val="4AD675B2"/>
    <w:lvl w:ilvl="0" w:tplc="A6686C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30C550B"/>
    <w:multiLevelType w:val="hybridMultilevel"/>
    <w:tmpl w:val="C5D61B4E"/>
    <w:lvl w:ilvl="0" w:tplc="BB66A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37F31"/>
    <w:multiLevelType w:val="hybridMultilevel"/>
    <w:tmpl w:val="54A47DD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A5C47BB"/>
    <w:multiLevelType w:val="hybridMultilevel"/>
    <w:tmpl w:val="9C7013AA"/>
    <w:lvl w:ilvl="0" w:tplc="00E47F0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1" w15:restartNumberingAfterBreak="0">
    <w:nsid w:val="2AF1097B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869A1"/>
    <w:multiLevelType w:val="hybridMultilevel"/>
    <w:tmpl w:val="0A2A377A"/>
    <w:lvl w:ilvl="0" w:tplc="8078F6F0">
      <w:numFmt w:val="bullet"/>
      <w:lvlText w:val="-"/>
      <w:lvlJc w:val="left"/>
      <w:pPr>
        <w:ind w:left="2028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14" w15:restartNumberingAfterBreak="0">
    <w:nsid w:val="331450C4"/>
    <w:multiLevelType w:val="hybridMultilevel"/>
    <w:tmpl w:val="5C2C9B6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E3CEE"/>
    <w:multiLevelType w:val="hybridMultilevel"/>
    <w:tmpl w:val="9984F344"/>
    <w:lvl w:ilvl="0" w:tplc="11CAE87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297FD6"/>
    <w:multiLevelType w:val="hybridMultilevel"/>
    <w:tmpl w:val="38A2291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8" w15:restartNumberingAfterBreak="0">
    <w:nsid w:val="384B62D5"/>
    <w:multiLevelType w:val="hybridMultilevel"/>
    <w:tmpl w:val="9D822F7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5928D1B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554412"/>
    <w:multiLevelType w:val="hybridMultilevel"/>
    <w:tmpl w:val="19B20196"/>
    <w:lvl w:ilvl="0" w:tplc="744865C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2D3625"/>
    <w:multiLevelType w:val="hybridMultilevel"/>
    <w:tmpl w:val="B706E134"/>
    <w:lvl w:ilvl="0" w:tplc="F36E4B2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08" w:hanging="360"/>
      </w:pPr>
    </w:lvl>
    <w:lvl w:ilvl="2" w:tplc="0402001B" w:tentative="1">
      <w:start w:val="1"/>
      <w:numFmt w:val="lowerRoman"/>
      <w:lvlText w:val="%3."/>
      <w:lvlJc w:val="right"/>
      <w:pPr>
        <w:ind w:left="3228" w:hanging="180"/>
      </w:pPr>
    </w:lvl>
    <w:lvl w:ilvl="3" w:tplc="0402000F" w:tentative="1">
      <w:start w:val="1"/>
      <w:numFmt w:val="decimal"/>
      <w:lvlText w:val="%4."/>
      <w:lvlJc w:val="left"/>
      <w:pPr>
        <w:ind w:left="3948" w:hanging="360"/>
      </w:pPr>
    </w:lvl>
    <w:lvl w:ilvl="4" w:tplc="04020019" w:tentative="1">
      <w:start w:val="1"/>
      <w:numFmt w:val="lowerLetter"/>
      <w:lvlText w:val="%5."/>
      <w:lvlJc w:val="left"/>
      <w:pPr>
        <w:ind w:left="4668" w:hanging="360"/>
      </w:pPr>
    </w:lvl>
    <w:lvl w:ilvl="5" w:tplc="0402001B" w:tentative="1">
      <w:start w:val="1"/>
      <w:numFmt w:val="lowerRoman"/>
      <w:lvlText w:val="%6."/>
      <w:lvlJc w:val="right"/>
      <w:pPr>
        <w:ind w:left="5388" w:hanging="180"/>
      </w:pPr>
    </w:lvl>
    <w:lvl w:ilvl="6" w:tplc="0402000F" w:tentative="1">
      <w:start w:val="1"/>
      <w:numFmt w:val="decimal"/>
      <w:lvlText w:val="%7."/>
      <w:lvlJc w:val="left"/>
      <w:pPr>
        <w:ind w:left="6108" w:hanging="360"/>
      </w:pPr>
    </w:lvl>
    <w:lvl w:ilvl="7" w:tplc="04020019" w:tentative="1">
      <w:start w:val="1"/>
      <w:numFmt w:val="lowerLetter"/>
      <w:lvlText w:val="%8."/>
      <w:lvlJc w:val="left"/>
      <w:pPr>
        <w:ind w:left="6828" w:hanging="360"/>
      </w:pPr>
    </w:lvl>
    <w:lvl w:ilvl="8" w:tplc="040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1" w15:restartNumberingAfterBreak="0">
    <w:nsid w:val="3D535584"/>
    <w:multiLevelType w:val="hybridMultilevel"/>
    <w:tmpl w:val="B11E4D3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F768B7"/>
    <w:multiLevelType w:val="hybridMultilevel"/>
    <w:tmpl w:val="5C2C9B6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0A0C2A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571F71"/>
    <w:multiLevelType w:val="hybridMultilevel"/>
    <w:tmpl w:val="69DC7D9E"/>
    <w:lvl w:ilvl="0" w:tplc="31481650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E9F7097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1D1178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561D30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FD2142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1F0DE6"/>
    <w:multiLevelType w:val="multilevel"/>
    <w:tmpl w:val="F93C36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C4F0854"/>
    <w:multiLevelType w:val="hybridMultilevel"/>
    <w:tmpl w:val="6240B368"/>
    <w:lvl w:ilvl="0" w:tplc="1026D82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D9E4ACA"/>
    <w:multiLevelType w:val="hybridMultilevel"/>
    <w:tmpl w:val="D81C3EA2"/>
    <w:lvl w:ilvl="0" w:tplc="040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4" w15:restartNumberingAfterBreak="0">
    <w:nsid w:val="5E505D77"/>
    <w:multiLevelType w:val="hybridMultilevel"/>
    <w:tmpl w:val="061E0D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B72946"/>
    <w:multiLevelType w:val="hybridMultilevel"/>
    <w:tmpl w:val="49407F9A"/>
    <w:lvl w:ilvl="0" w:tplc="32B0FD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 w15:restartNumberingAfterBreak="0">
    <w:nsid w:val="61345E30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601328"/>
    <w:multiLevelType w:val="hybridMultilevel"/>
    <w:tmpl w:val="54F251E2"/>
    <w:lvl w:ilvl="0" w:tplc="F32436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5B948B2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774969"/>
    <w:multiLevelType w:val="hybridMultilevel"/>
    <w:tmpl w:val="FFECA72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EC107B"/>
    <w:multiLevelType w:val="multilevel"/>
    <w:tmpl w:val="73A04A2A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8825475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2E7808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540EB1"/>
    <w:multiLevelType w:val="hybridMultilevel"/>
    <w:tmpl w:val="ADBCA916"/>
    <w:lvl w:ilvl="0" w:tplc="AB021C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C732A50"/>
    <w:multiLevelType w:val="hybridMultilevel"/>
    <w:tmpl w:val="03F64E3A"/>
    <w:lvl w:ilvl="0" w:tplc="F3AE0FB6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00" w:hanging="360"/>
      </w:pPr>
    </w:lvl>
    <w:lvl w:ilvl="2" w:tplc="0402001B" w:tentative="1">
      <w:start w:val="1"/>
      <w:numFmt w:val="lowerRoman"/>
      <w:lvlText w:val="%3."/>
      <w:lvlJc w:val="right"/>
      <w:pPr>
        <w:ind w:left="2020" w:hanging="180"/>
      </w:pPr>
    </w:lvl>
    <w:lvl w:ilvl="3" w:tplc="0402000F" w:tentative="1">
      <w:start w:val="1"/>
      <w:numFmt w:val="decimal"/>
      <w:lvlText w:val="%4."/>
      <w:lvlJc w:val="left"/>
      <w:pPr>
        <w:ind w:left="2740" w:hanging="360"/>
      </w:pPr>
    </w:lvl>
    <w:lvl w:ilvl="4" w:tplc="04020019" w:tentative="1">
      <w:start w:val="1"/>
      <w:numFmt w:val="lowerLetter"/>
      <w:lvlText w:val="%5."/>
      <w:lvlJc w:val="left"/>
      <w:pPr>
        <w:ind w:left="3460" w:hanging="360"/>
      </w:pPr>
    </w:lvl>
    <w:lvl w:ilvl="5" w:tplc="0402001B" w:tentative="1">
      <w:start w:val="1"/>
      <w:numFmt w:val="lowerRoman"/>
      <w:lvlText w:val="%6."/>
      <w:lvlJc w:val="right"/>
      <w:pPr>
        <w:ind w:left="4180" w:hanging="180"/>
      </w:pPr>
    </w:lvl>
    <w:lvl w:ilvl="6" w:tplc="0402000F" w:tentative="1">
      <w:start w:val="1"/>
      <w:numFmt w:val="decimal"/>
      <w:lvlText w:val="%7."/>
      <w:lvlJc w:val="left"/>
      <w:pPr>
        <w:ind w:left="4900" w:hanging="360"/>
      </w:pPr>
    </w:lvl>
    <w:lvl w:ilvl="7" w:tplc="04020019" w:tentative="1">
      <w:start w:val="1"/>
      <w:numFmt w:val="lowerLetter"/>
      <w:lvlText w:val="%8."/>
      <w:lvlJc w:val="left"/>
      <w:pPr>
        <w:ind w:left="5620" w:hanging="360"/>
      </w:pPr>
    </w:lvl>
    <w:lvl w:ilvl="8" w:tplc="0402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5" w15:restartNumberingAfterBreak="0">
    <w:nsid w:val="7C9111CF"/>
    <w:multiLevelType w:val="hybridMultilevel"/>
    <w:tmpl w:val="AA3C414C"/>
    <w:lvl w:ilvl="0" w:tplc="040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6364445">
    <w:abstractNumId w:val="31"/>
  </w:num>
  <w:num w:numId="2" w16cid:durableId="1535843826">
    <w:abstractNumId w:val="44"/>
  </w:num>
  <w:num w:numId="3" w16cid:durableId="1513757063">
    <w:abstractNumId w:val="32"/>
  </w:num>
  <w:num w:numId="4" w16cid:durableId="55781670">
    <w:abstractNumId w:val="25"/>
  </w:num>
  <w:num w:numId="5" w16cid:durableId="165747849">
    <w:abstractNumId w:val="12"/>
  </w:num>
  <w:num w:numId="6" w16cid:durableId="733360489">
    <w:abstractNumId w:val="39"/>
  </w:num>
  <w:num w:numId="7" w16cid:durableId="840773648">
    <w:abstractNumId w:val="20"/>
  </w:num>
  <w:num w:numId="8" w16cid:durableId="1940867482">
    <w:abstractNumId w:val="26"/>
  </w:num>
  <w:num w:numId="9" w16cid:durableId="456341475">
    <w:abstractNumId w:val="13"/>
  </w:num>
  <w:num w:numId="10" w16cid:durableId="1523477532">
    <w:abstractNumId w:val="29"/>
  </w:num>
  <w:num w:numId="11" w16cid:durableId="1081829128">
    <w:abstractNumId w:val="36"/>
  </w:num>
  <w:num w:numId="12" w16cid:durableId="2130463825">
    <w:abstractNumId w:val="23"/>
  </w:num>
  <w:num w:numId="13" w16cid:durableId="1644503426">
    <w:abstractNumId w:val="27"/>
  </w:num>
  <w:num w:numId="14" w16cid:durableId="2049377722">
    <w:abstractNumId w:val="11"/>
  </w:num>
  <w:num w:numId="15" w16cid:durableId="52849017">
    <w:abstractNumId w:val="28"/>
  </w:num>
  <w:num w:numId="16" w16cid:durableId="809980490">
    <w:abstractNumId w:val="1"/>
  </w:num>
  <w:num w:numId="17" w16cid:durableId="911696084">
    <w:abstractNumId w:val="0"/>
  </w:num>
  <w:num w:numId="18" w16cid:durableId="800343184">
    <w:abstractNumId w:val="30"/>
  </w:num>
  <w:num w:numId="19" w16cid:durableId="1609433475">
    <w:abstractNumId w:val="41"/>
  </w:num>
  <w:num w:numId="20" w16cid:durableId="333848686">
    <w:abstractNumId w:val="42"/>
  </w:num>
  <w:num w:numId="21" w16cid:durableId="564069318">
    <w:abstractNumId w:val="38"/>
  </w:num>
  <w:num w:numId="22" w16cid:durableId="615142987">
    <w:abstractNumId w:val="21"/>
  </w:num>
  <w:num w:numId="23" w16cid:durableId="1626810393">
    <w:abstractNumId w:val="6"/>
  </w:num>
  <w:num w:numId="24" w16cid:durableId="2017069545">
    <w:abstractNumId w:val="4"/>
  </w:num>
  <w:num w:numId="25" w16cid:durableId="394832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584155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9242932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210124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8654728">
    <w:abstractNumId w:val="8"/>
  </w:num>
  <w:num w:numId="30" w16cid:durableId="181667994">
    <w:abstractNumId w:val="34"/>
  </w:num>
  <w:num w:numId="31" w16cid:durableId="314068318">
    <w:abstractNumId w:val="40"/>
  </w:num>
  <w:num w:numId="32" w16cid:durableId="1577087646">
    <w:abstractNumId w:val="9"/>
  </w:num>
  <w:num w:numId="33" w16cid:durableId="495876092">
    <w:abstractNumId w:val="22"/>
  </w:num>
  <w:num w:numId="34" w16cid:durableId="783497647">
    <w:abstractNumId w:val="14"/>
  </w:num>
  <w:num w:numId="35" w16cid:durableId="1550192194">
    <w:abstractNumId w:val="17"/>
  </w:num>
  <w:num w:numId="36" w16cid:durableId="756559195">
    <w:abstractNumId w:val="7"/>
  </w:num>
  <w:num w:numId="37" w16cid:durableId="350491870">
    <w:abstractNumId w:val="2"/>
  </w:num>
  <w:num w:numId="38" w16cid:durableId="1599944614">
    <w:abstractNumId w:val="45"/>
  </w:num>
  <w:num w:numId="39" w16cid:durableId="2024548625">
    <w:abstractNumId w:val="18"/>
  </w:num>
  <w:num w:numId="40" w16cid:durableId="439689038">
    <w:abstractNumId w:val="15"/>
  </w:num>
  <w:num w:numId="41" w16cid:durableId="1493176751">
    <w:abstractNumId w:val="19"/>
  </w:num>
  <w:num w:numId="42" w16cid:durableId="192348886">
    <w:abstractNumId w:val="16"/>
  </w:num>
  <w:num w:numId="43" w16cid:durableId="1168859523">
    <w:abstractNumId w:val="37"/>
  </w:num>
  <w:num w:numId="44" w16cid:durableId="1352949113">
    <w:abstractNumId w:val="5"/>
  </w:num>
  <w:num w:numId="45" w16cid:durableId="532503481">
    <w:abstractNumId w:val="43"/>
  </w:num>
  <w:num w:numId="46" w16cid:durableId="1766001750">
    <w:abstractNumId w:val="10"/>
  </w:num>
  <w:num w:numId="47" w16cid:durableId="1060639319">
    <w:abstractNumId w:val="35"/>
  </w:num>
  <w:num w:numId="48" w16cid:durableId="2006859964">
    <w:abstractNumId w:val="24"/>
  </w:num>
  <w:num w:numId="49" w16cid:durableId="561715864">
    <w:abstractNumId w:val="3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2F5"/>
    <w:rsid w:val="000134E3"/>
    <w:rsid w:val="000211CD"/>
    <w:rsid w:val="00022BB1"/>
    <w:rsid w:val="00031915"/>
    <w:rsid w:val="00032694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A0884"/>
    <w:rsid w:val="000A3939"/>
    <w:rsid w:val="000A419C"/>
    <w:rsid w:val="000B5F4E"/>
    <w:rsid w:val="000C0F5B"/>
    <w:rsid w:val="000D618D"/>
    <w:rsid w:val="000D66D4"/>
    <w:rsid w:val="000E0CA7"/>
    <w:rsid w:val="000E3E6E"/>
    <w:rsid w:val="000E480F"/>
    <w:rsid w:val="000F2DDB"/>
    <w:rsid w:val="000F4080"/>
    <w:rsid w:val="00104E1C"/>
    <w:rsid w:val="00121312"/>
    <w:rsid w:val="00133AC0"/>
    <w:rsid w:val="001524D2"/>
    <w:rsid w:val="001557E3"/>
    <w:rsid w:val="00163962"/>
    <w:rsid w:val="00175019"/>
    <w:rsid w:val="00183EAB"/>
    <w:rsid w:val="001841B3"/>
    <w:rsid w:val="001A1DA5"/>
    <w:rsid w:val="001A44CE"/>
    <w:rsid w:val="001B08D3"/>
    <w:rsid w:val="001C039E"/>
    <w:rsid w:val="001C05F6"/>
    <w:rsid w:val="001C441D"/>
    <w:rsid w:val="001E098A"/>
    <w:rsid w:val="001E437C"/>
    <w:rsid w:val="001F12DA"/>
    <w:rsid w:val="001F2BF2"/>
    <w:rsid w:val="001F4D74"/>
    <w:rsid w:val="001F5777"/>
    <w:rsid w:val="00207736"/>
    <w:rsid w:val="00216A6F"/>
    <w:rsid w:val="00221130"/>
    <w:rsid w:val="002230B1"/>
    <w:rsid w:val="002258CE"/>
    <w:rsid w:val="00226220"/>
    <w:rsid w:val="0023081C"/>
    <w:rsid w:val="00255F7D"/>
    <w:rsid w:val="00262DC6"/>
    <w:rsid w:val="002753C3"/>
    <w:rsid w:val="00283EA2"/>
    <w:rsid w:val="00292CAE"/>
    <w:rsid w:val="002A05B2"/>
    <w:rsid w:val="002A2C68"/>
    <w:rsid w:val="002A577C"/>
    <w:rsid w:val="002A7026"/>
    <w:rsid w:val="002B1D7D"/>
    <w:rsid w:val="002B7048"/>
    <w:rsid w:val="002C7723"/>
    <w:rsid w:val="002D33B3"/>
    <w:rsid w:val="002E00F8"/>
    <w:rsid w:val="002E03B9"/>
    <w:rsid w:val="002F1AA4"/>
    <w:rsid w:val="002F4500"/>
    <w:rsid w:val="002F6587"/>
    <w:rsid w:val="002F7E44"/>
    <w:rsid w:val="00301803"/>
    <w:rsid w:val="00303664"/>
    <w:rsid w:val="00316896"/>
    <w:rsid w:val="00321397"/>
    <w:rsid w:val="00325752"/>
    <w:rsid w:val="00333429"/>
    <w:rsid w:val="00337181"/>
    <w:rsid w:val="0034122A"/>
    <w:rsid w:val="003454F3"/>
    <w:rsid w:val="00355220"/>
    <w:rsid w:val="00362629"/>
    <w:rsid w:val="00363F32"/>
    <w:rsid w:val="00364F46"/>
    <w:rsid w:val="0037245E"/>
    <w:rsid w:val="00375E04"/>
    <w:rsid w:val="00377EFF"/>
    <w:rsid w:val="00392A76"/>
    <w:rsid w:val="0039365D"/>
    <w:rsid w:val="003A2C7F"/>
    <w:rsid w:val="003A7B80"/>
    <w:rsid w:val="003C0AD4"/>
    <w:rsid w:val="003C3BEC"/>
    <w:rsid w:val="003C4EAC"/>
    <w:rsid w:val="003D50CD"/>
    <w:rsid w:val="003D521E"/>
    <w:rsid w:val="003E7818"/>
    <w:rsid w:val="003F0E1E"/>
    <w:rsid w:val="003F149A"/>
    <w:rsid w:val="003F7894"/>
    <w:rsid w:val="0040271D"/>
    <w:rsid w:val="00426F8B"/>
    <w:rsid w:val="00427A63"/>
    <w:rsid w:val="004363AE"/>
    <w:rsid w:val="00436A35"/>
    <w:rsid w:val="004372E6"/>
    <w:rsid w:val="00446337"/>
    <w:rsid w:val="004505A5"/>
    <w:rsid w:val="00453B66"/>
    <w:rsid w:val="00460231"/>
    <w:rsid w:val="004603F1"/>
    <w:rsid w:val="00460D5F"/>
    <w:rsid w:val="00465DF5"/>
    <w:rsid w:val="00481242"/>
    <w:rsid w:val="0048493B"/>
    <w:rsid w:val="0048697C"/>
    <w:rsid w:val="004969EE"/>
    <w:rsid w:val="00497677"/>
    <w:rsid w:val="004A2CC4"/>
    <w:rsid w:val="004A6C23"/>
    <w:rsid w:val="004B2287"/>
    <w:rsid w:val="004B3C75"/>
    <w:rsid w:val="004B53C5"/>
    <w:rsid w:val="00501C19"/>
    <w:rsid w:val="005126B5"/>
    <w:rsid w:val="00532639"/>
    <w:rsid w:val="00533874"/>
    <w:rsid w:val="0053551D"/>
    <w:rsid w:val="00552DC2"/>
    <w:rsid w:val="0056215D"/>
    <w:rsid w:val="00567AF8"/>
    <w:rsid w:val="0057318A"/>
    <w:rsid w:val="00576D36"/>
    <w:rsid w:val="005810EB"/>
    <w:rsid w:val="00584A30"/>
    <w:rsid w:val="005972E1"/>
    <w:rsid w:val="005B0FB2"/>
    <w:rsid w:val="005B4CAC"/>
    <w:rsid w:val="005C0AD0"/>
    <w:rsid w:val="005C0E76"/>
    <w:rsid w:val="005C65CD"/>
    <w:rsid w:val="005D3BC8"/>
    <w:rsid w:val="005E2AA3"/>
    <w:rsid w:val="005F111C"/>
    <w:rsid w:val="006042F5"/>
    <w:rsid w:val="00625402"/>
    <w:rsid w:val="00626FF5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379D"/>
    <w:rsid w:val="00664470"/>
    <w:rsid w:val="00664C4E"/>
    <w:rsid w:val="006A6376"/>
    <w:rsid w:val="006A74EF"/>
    <w:rsid w:val="006B0189"/>
    <w:rsid w:val="006B17DC"/>
    <w:rsid w:val="006B6E64"/>
    <w:rsid w:val="006D0BDA"/>
    <w:rsid w:val="006D6B74"/>
    <w:rsid w:val="006E57E9"/>
    <w:rsid w:val="006E655F"/>
    <w:rsid w:val="007144A7"/>
    <w:rsid w:val="007267F7"/>
    <w:rsid w:val="007416A3"/>
    <w:rsid w:val="0074752E"/>
    <w:rsid w:val="00747A42"/>
    <w:rsid w:val="00772AAA"/>
    <w:rsid w:val="00784DD5"/>
    <w:rsid w:val="007A22AE"/>
    <w:rsid w:val="007A435F"/>
    <w:rsid w:val="007A53FF"/>
    <w:rsid w:val="007C581E"/>
    <w:rsid w:val="007D0E10"/>
    <w:rsid w:val="0080045C"/>
    <w:rsid w:val="00816F51"/>
    <w:rsid w:val="00817F85"/>
    <w:rsid w:val="00820521"/>
    <w:rsid w:val="00841515"/>
    <w:rsid w:val="00844989"/>
    <w:rsid w:val="00847A4B"/>
    <w:rsid w:val="008541B8"/>
    <w:rsid w:val="0086439B"/>
    <w:rsid w:val="00887175"/>
    <w:rsid w:val="00887266"/>
    <w:rsid w:val="00896026"/>
    <w:rsid w:val="00897FE5"/>
    <w:rsid w:val="008A1B12"/>
    <w:rsid w:val="008A351D"/>
    <w:rsid w:val="008B300F"/>
    <w:rsid w:val="008C49DE"/>
    <w:rsid w:val="008D0968"/>
    <w:rsid w:val="009015EA"/>
    <w:rsid w:val="009034CE"/>
    <w:rsid w:val="00903E63"/>
    <w:rsid w:val="00906B87"/>
    <w:rsid w:val="00916019"/>
    <w:rsid w:val="009243FF"/>
    <w:rsid w:val="00924BE4"/>
    <w:rsid w:val="0093229F"/>
    <w:rsid w:val="009428EF"/>
    <w:rsid w:val="00947D69"/>
    <w:rsid w:val="00952E42"/>
    <w:rsid w:val="00952EA8"/>
    <w:rsid w:val="0095368D"/>
    <w:rsid w:val="009560C4"/>
    <w:rsid w:val="009651B8"/>
    <w:rsid w:val="00980C20"/>
    <w:rsid w:val="00987E35"/>
    <w:rsid w:val="009A0A88"/>
    <w:rsid w:val="009A50CF"/>
    <w:rsid w:val="009B4269"/>
    <w:rsid w:val="009B5670"/>
    <w:rsid w:val="009B5CF7"/>
    <w:rsid w:val="009C2926"/>
    <w:rsid w:val="009C5D4F"/>
    <w:rsid w:val="009D2732"/>
    <w:rsid w:val="009D2FF8"/>
    <w:rsid w:val="009F61C2"/>
    <w:rsid w:val="00A03D35"/>
    <w:rsid w:val="00A07405"/>
    <w:rsid w:val="00A12E7C"/>
    <w:rsid w:val="00A179AD"/>
    <w:rsid w:val="00A22DDF"/>
    <w:rsid w:val="00A54205"/>
    <w:rsid w:val="00A805F8"/>
    <w:rsid w:val="00A922B4"/>
    <w:rsid w:val="00AA462B"/>
    <w:rsid w:val="00AA66AE"/>
    <w:rsid w:val="00AA7504"/>
    <w:rsid w:val="00AB73D5"/>
    <w:rsid w:val="00AB7CB4"/>
    <w:rsid w:val="00AC2523"/>
    <w:rsid w:val="00AC6DA3"/>
    <w:rsid w:val="00AD0A94"/>
    <w:rsid w:val="00AE05BE"/>
    <w:rsid w:val="00AF1ED3"/>
    <w:rsid w:val="00B0600F"/>
    <w:rsid w:val="00B06DC1"/>
    <w:rsid w:val="00B26DF3"/>
    <w:rsid w:val="00B30F90"/>
    <w:rsid w:val="00B36657"/>
    <w:rsid w:val="00B4096A"/>
    <w:rsid w:val="00B429C8"/>
    <w:rsid w:val="00B515F0"/>
    <w:rsid w:val="00B61434"/>
    <w:rsid w:val="00B62C47"/>
    <w:rsid w:val="00B65941"/>
    <w:rsid w:val="00B71658"/>
    <w:rsid w:val="00B75A0C"/>
    <w:rsid w:val="00B93786"/>
    <w:rsid w:val="00BA0AD9"/>
    <w:rsid w:val="00BB093D"/>
    <w:rsid w:val="00BB53BF"/>
    <w:rsid w:val="00BC1221"/>
    <w:rsid w:val="00BD75CA"/>
    <w:rsid w:val="00BE58A6"/>
    <w:rsid w:val="00BE6E0D"/>
    <w:rsid w:val="00BF758B"/>
    <w:rsid w:val="00C00D5F"/>
    <w:rsid w:val="00C02509"/>
    <w:rsid w:val="00C03D80"/>
    <w:rsid w:val="00C03FB6"/>
    <w:rsid w:val="00C0567D"/>
    <w:rsid w:val="00C16F74"/>
    <w:rsid w:val="00C2337B"/>
    <w:rsid w:val="00C24BC7"/>
    <w:rsid w:val="00C272A0"/>
    <w:rsid w:val="00C2799B"/>
    <w:rsid w:val="00C34529"/>
    <w:rsid w:val="00C763DA"/>
    <w:rsid w:val="00C82B1B"/>
    <w:rsid w:val="00C861A7"/>
    <w:rsid w:val="00C9096D"/>
    <w:rsid w:val="00C971F2"/>
    <w:rsid w:val="00C97631"/>
    <w:rsid w:val="00CB30F9"/>
    <w:rsid w:val="00CB525F"/>
    <w:rsid w:val="00CB5717"/>
    <w:rsid w:val="00CB7C09"/>
    <w:rsid w:val="00CC7611"/>
    <w:rsid w:val="00CD0F1A"/>
    <w:rsid w:val="00CD227C"/>
    <w:rsid w:val="00CE575F"/>
    <w:rsid w:val="00CF1980"/>
    <w:rsid w:val="00CF39C2"/>
    <w:rsid w:val="00CF66C4"/>
    <w:rsid w:val="00D01C4F"/>
    <w:rsid w:val="00D06527"/>
    <w:rsid w:val="00D11145"/>
    <w:rsid w:val="00D25A37"/>
    <w:rsid w:val="00D27CDD"/>
    <w:rsid w:val="00D371E4"/>
    <w:rsid w:val="00D4706D"/>
    <w:rsid w:val="00D6082A"/>
    <w:rsid w:val="00D61924"/>
    <w:rsid w:val="00D736FC"/>
    <w:rsid w:val="00D74C5C"/>
    <w:rsid w:val="00D76E2E"/>
    <w:rsid w:val="00D93BC4"/>
    <w:rsid w:val="00DA6135"/>
    <w:rsid w:val="00DB0BFC"/>
    <w:rsid w:val="00DC5094"/>
    <w:rsid w:val="00DD558C"/>
    <w:rsid w:val="00DF0B58"/>
    <w:rsid w:val="00DF0C43"/>
    <w:rsid w:val="00DF1DFC"/>
    <w:rsid w:val="00DF5141"/>
    <w:rsid w:val="00DF7C1F"/>
    <w:rsid w:val="00DF7C7C"/>
    <w:rsid w:val="00E02338"/>
    <w:rsid w:val="00E02E76"/>
    <w:rsid w:val="00E07993"/>
    <w:rsid w:val="00E12AA4"/>
    <w:rsid w:val="00E1774A"/>
    <w:rsid w:val="00E27075"/>
    <w:rsid w:val="00E31FEF"/>
    <w:rsid w:val="00E337E4"/>
    <w:rsid w:val="00E40A7C"/>
    <w:rsid w:val="00E43AE7"/>
    <w:rsid w:val="00E545FB"/>
    <w:rsid w:val="00E62702"/>
    <w:rsid w:val="00E6380D"/>
    <w:rsid w:val="00E65D49"/>
    <w:rsid w:val="00E6727D"/>
    <w:rsid w:val="00E7045D"/>
    <w:rsid w:val="00E739D4"/>
    <w:rsid w:val="00E943AF"/>
    <w:rsid w:val="00E972FB"/>
    <w:rsid w:val="00EA0AC6"/>
    <w:rsid w:val="00EA3BE0"/>
    <w:rsid w:val="00EB4A97"/>
    <w:rsid w:val="00EB5D25"/>
    <w:rsid w:val="00EB7366"/>
    <w:rsid w:val="00EC2CB0"/>
    <w:rsid w:val="00ED0944"/>
    <w:rsid w:val="00ED62AB"/>
    <w:rsid w:val="00ED6BDB"/>
    <w:rsid w:val="00ED7F55"/>
    <w:rsid w:val="00EE5B0E"/>
    <w:rsid w:val="00EE6A7A"/>
    <w:rsid w:val="00EE6EC5"/>
    <w:rsid w:val="00F16B38"/>
    <w:rsid w:val="00F17909"/>
    <w:rsid w:val="00F17B5A"/>
    <w:rsid w:val="00F17C3F"/>
    <w:rsid w:val="00F24CDD"/>
    <w:rsid w:val="00F302AB"/>
    <w:rsid w:val="00F30AE9"/>
    <w:rsid w:val="00F524E4"/>
    <w:rsid w:val="00F63580"/>
    <w:rsid w:val="00F722C6"/>
    <w:rsid w:val="00F91FBE"/>
    <w:rsid w:val="00FA0D35"/>
    <w:rsid w:val="00FB06C2"/>
    <w:rsid w:val="00FB4A67"/>
    <w:rsid w:val="00FB7129"/>
    <w:rsid w:val="00FC6319"/>
    <w:rsid w:val="00FD1A7D"/>
    <w:rsid w:val="00FD596D"/>
    <w:rsid w:val="00FE03B7"/>
    <w:rsid w:val="00FE2BE5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D6A1"/>
  <w15:docId w15:val="{F40CDECE-2AA0-41BF-A218-AAF654934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B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3962"/>
    <w:pPr>
      <w:ind w:left="720"/>
      <w:contextualSpacing/>
    </w:pPr>
  </w:style>
  <w:style w:type="paragraph" w:styleId="BodyText2">
    <w:name w:val="Body Text 2"/>
    <w:basedOn w:val="Normal"/>
    <w:link w:val="BodyText2Char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637B4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37B43"/>
  </w:style>
  <w:style w:type="character" w:customStyle="1" w:styleId="a">
    <w:name w:val="Основен текст_"/>
    <w:basedOn w:val="DefaultParagraphFont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Normal"/>
    <w:link w:val="a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TableNormal"/>
    <w:next w:val="TableGrid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ен текст2"/>
    <w:basedOn w:val="Normal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TableNormal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0">
    <w:name w:val="Основен текст (2)_"/>
    <w:link w:val="21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ен текст (2)"/>
    <w:basedOn w:val="Normal"/>
    <w:link w:val="20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98A"/>
  </w:style>
  <w:style w:type="paragraph" w:styleId="Footer">
    <w:name w:val="footer"/>
    <w:basedOn w:val="Normal"/>
    <w:link w:val="Foot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98A"/>
  </w:style>
  <w:style w:type="paragraph" w:styleId="NoSpacing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2">
    <w:name w:val="Мрежа в таблица2"/>
    <w:basedOn w:val="TableNormal"/>
    <w:next w:val="TableGrid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TableNormal"/>
    <w:next w:val="TableGrid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B4CA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B4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A6195-E48F-4901-A580-36DE41DFB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User</cp:lastModifiedBy>
  <cp:revision>2</cp:revision>
  <cp:lastPrinted>2019-03-28T09:53:00Z</cp:lastPrinted>
  <dcterms:created xsi:type="dcterms:W3CDTF">2024-02-02T10:58:00Z</dcterms:created>
  <dcterms:modified xsi:type="dcterms:W3CDTF">2024-02-02T10:58:00Z</dcterms:modified>
</cp:coreProperties>
</file>