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4E7B" w14:textId="77777777" w:rsidR="005B0FB2" w:rsidRPr="00EB3118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E17BF9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5B0FB2" w:rsidRPr="00EB3118">
        <w:rPr>
          <w:rFonts w:ascii="Times New Roman" w:eastAsia="Times New Roman" w:hAnsi="Times New Roman" w:cs="Times New Roman"/>
          <w:b/>
          <w:sz w:val="24"/>
          <w:szCs w:val="24"/>
        </w:rPr>
        <w:t>ОБЩИНСКИ СЪВЕТ ОПАН, ОБЛАСТ СТАРА ЗАГОРА</w:t>
      </w:r>
    </w:p>
    <w:p w14:paraId="70DF85CB" w14:textId="77777777" w:rsidR="00061820" w:rsidRPr="00FC5C74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1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EB311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FC5C74">
        <w:rPr>
          <w:rFonts w:ascii="Times New Roman" w:eastAsia="Times New Roman" w:hAnsi="Times New Roman" w:cs="Times New Roman"/>
          <w:b/>
          <w:sz w:val="24"/>
          <w:szCs w:val="24"/>
        </w:rPr>
        <w:t>Препис:</w:t>
      </w:r>
    </w:p>
    <w:p w14:paraId="4A1CB707" w14:textId="77777777" w:rsidR="00623F03" w:rsidRPr="00EB3118" w:rsidRDefault="00623F03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118">
        <w:rPr>
          <w:rFonts w:ascii="Times New Roman" w:eastAsia="Times New Roman" w:hAnsi="Times New Roman" w:cs="Times New Roman"/>
          <w:b/>
          <w:sz w:val="24"/>
          <w:szCs w:val="24"/>
        </w:rPr>
        <w:t>ПРОТОКОЛ № 3</w:t>
      </w:r>
      <w:r w:rsidR="00980253" w:rsidRPr="00EB3118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4AA6722A" w14:textId="77777777" w:rsidR="00623F03" w:rsidRPr="00EB3118" w:rsidRDefault="00980253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3118">
        <w:rPr>
          <w:rFonts w:ascii="Times New Roman" w:eastAsia="Times New Roman" w:hAnsi="Times New Roman" w:cs="Times New Roman"/>
          <w:b/>
          <w:sz w:val="24"/>
          <w:szCs w:val="24"/>
        </w:rPr>
        <w:t>от 2</w:t>
      </w:r>
      <w:r w:rsidR="00AD1C8A" w:rsidRPr="00EB3118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623F03" w:rsidRPr="00EB3118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82660F" w:rsidRPr="00EB311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23F03" w:rsidRPr="00EB3118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623F03" w:rsidRPr="00EB31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="00623F03" w:rsidRPr="00EB3118">
        <w:rPr>
          <w:rFonts w:ascii="Times New Roman" w:eastAsia="Times New Roman" w:hAnsi="Times New Roman" w:cs="Times New Roman"/>
          <w:b/>
          <w:sz w:val="24"/>
          <w:szCs w:val="24"/>
        </w:rPr>
        <w:t>3 г.</w:t>
      </w:r>
    </w:p>
    <w:p w14:paraId="6E76A14D" w14:textId="77777777" w:rsidR="00767949" w:rsidRPr="00EB3118" w:rsidRDefault="00767949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170454" w14:textId="77777777" w:rsidR="00767949" w:rsidRPr="00EB3118" w:rsidRDefault="00767949" w:rsidP="00623F03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0DE003" w14:textId="714DAAAC" w:rsidR="0082660F" w:rsidRPr="00EB3118" w:rsidRDefault="0082660F" w:rsidP="0082660F">
      <w:pPr>
        <w:pStyle w:val="BodyText2"/>
        <w:rPr>
          <w:b/>
          <w:sz w:val="24"/>
          <w:szCs w:val="24"/>
        </w:rPr>
      </w:pPr>
      <w:r w:rsidRPr="00EB3118">
        <w:rPr>
          <w:b/>
          <w:sz w:val="24"/>
          <w:szCs w:val="24"/>
        </w:rPr>
        <w:tab/>
      </w:r>
    </w:p>
    <w:p w14:paraId="4660BC8F" w14:textId="77777777" w:rsidR="007028B8" w:rsidRDefault="007028B8" w:rsidP="007028B8">
      <w:pPr>
        <w:spacing w:after="0" w:line="240" w:lineRule="auto"/>
        <w:ind w:left="2127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2E9238" w14:textId="7F4E1377" w:rsidR="007028B8" w:rsidRDefault="007028B8" w:rsidP="007028B8">
      <w:pPr>
        <w:pBdr>
          <w:top w:val="threeDEmboss" w:sz="24" w:space="1" w:color="auto"/>
          <w:bottom w:val="threeDEmboss" w:sz="24" w:space="1" w:color="auto"/>
        </w:pBdr>
        <w:shd w:val="clear" w:color="auto" w:fill="E0E0E0"/>
        <w:tabs>
          <w:tab w:val="left" w:pos="644"/>
          <w:tab w:val="left" w:pos="81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3118">
        <w:rPr>
          <w:b/>
          <w:sz w:val="24"/>
          <w:szCs w:val="24"/>
          <w:shd w:val="clear" w:color="auto" w:fill="D9D9D9" w:themeFill="background1" w:themeFillShade="D9"/>
          <w:lang w:eastAsia="bg-BG"/>
        </w:rPr>
        <w:t>Приемане на Анализ на потребностите от социални услуги на общинско и областно ниво, които се финансират изцяло или частично от държавния бюджет и одобряване на Предложение за планиране на социалните услуги на общинско и областно ниво, които се финансират изцяло или частично от държавния бюджет</w:t>
      </w:r>
    </w:p>
    <w:p w14:paraId="5D57903B" w14:textId="77777777" w:rsidR="00767949" w:rsidRPr="00EB3118" w:rsidRDefault="00E17BF9" w:rsidP="009B1D94">
      <w:pPr>
        <w:shd w:val="clear" w:color="auto" w:fill="FFFFFF" w:themeFill="background1"/>
        <w:spacing w:after="0" w:line="240" w:lineRule="auto"/>
        <w:ind w:left="2127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B311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14:paraId="034509AB" w14:textId="77777777" w:rsidR="00767949" w:rsidRPr="00EB3118" w:rsidRDefault="00767949" w:rsidP="009B1D94">
      <w:pPr>
        <w:shd w:val="clear" w:color="auto" w:fill="FFFFFF" w:themeFill="background1"/>
        <w:spacing w:after="0" w:line="240" w:lineRule="auto"/>
        <w:ind w:left="2127"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909D9F" w14:textId="77777777" w:rsidR="00DE289D" w:rsidRPr="00EB3118" w:rsidRDefault="00E17BF9" w:rsidP="001E0CFD">
      <w:pPr>
        <w:spacing w:after="0" w:line="240" w:lineRule="auto"/>
        <w:ind w:left="2127"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B31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C43E7" w:rsidRPr="00EB3118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82660F" w:rsidRPr="00EB3118">
        <w:rPr>
          <w:rFonts w:ascii="Times New Roman" w:eastAsia="Calibri" w:hAnsi="Times New Roman" w:cs="Times New Roman"/>
          <w:b/>
          <w:sz w:val="24"/>
          <w:szCs w:val="24"/>
        </w:rPr>
        <w:t>37</w:t>
      </w:r>
      <w:r w:rsidR="00980253" w:rsidRPr="00EB3118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14:paraId="68FB8E97" w14:textId="77777777" w:rsidR="00767949" w:rsidRPr="00EB3118" w:rsidRDefault="00767949" w:rsidP="00767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9A1FAC" w14:textId="77777777" w:rsidR="007B317D" w:rsidRPr="007B317D" w:rsidRDefault="007B317D" w:rsidP="007B31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317D">
        <w:rPr>
          <w:rFonts w:ascii="Times New Roman" w:eastAsia="Times New Roman" w:hAnsi="Times New Roman" w:cs="Times New Roman"/>
          <w:b/>
          <w:sz w:val="24"/>
          <w:szCs w:val="24"/>
        </w:rPr>
        <w:t>На основание чл.25 от Закона за социалните услуги,  в изпълнение на чл. 42, ал.4 и чл. 43, ал.2 от Наредбата за планиране на социалните услуги, във връзка с чл. 21, ал.1, т. 12 от ЗМСМА, Общински съвет Опан реши:</w:t>
      </w:r>
    </w:p>
    <w:p w14:paraId="54BDD875" w14:textId="77777777" w:rsidR="001150C6" w:rsidRPr="00EB3118" w:rsidRDefault="001150C6" w:rsidP="00115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25EB94" w14:textId="77777777" w:rsidR="00980253" w:rsidRPr="00EB3118" w:rsidRDefault="00980253" w:rsidP="009802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EB311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1.  </w:t>
      </w:r>
      <w:r w:rsidRPr="00EB3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Приема анализ на потребностите </w:t>
      </w:r>
      <w:r w:rsidR="00AD1C8A" w:rsidRPr="00EB3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от социални услуги на общинско </w:t>
      </w:r>
      <w:r w:rsidRPr="00EB3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 областно ниво, които се фина</w:t>
      </w:r>
      <w:r w:rsidR="00AD1C8A" w:rsidRPr="00EB3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</w:t>
      </w:r>
      <w:r w:rsidRPr="00EB3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сират изцяло или частичн</w:t>
      </w:r>
      <w:r w:rsidR="00AD1C8A" w:rsidRPr="00EB3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 от държавния бюджет - община О</w:t>
      </w:r>
      <w:r w:rsidRPr="00EB3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пан, област </w:t>
      </w:r>
      <w:r w:rsidR="00AD1C8A" w:rsidRPr="00EB3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Стара З</w:t>
      </w:r>
      <w:r w:rsidRPr="00EB311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агора</w:t>
      </w:r>
    </w:p>
    <w:p w14:paraId="53CB55E5" w14:textId="77777777" w:rsidR="00980253" w:rsidRPr="00EB3118" w:rsidRDefault="00980253" w:rsidP="009802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311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2. </w:t>
      </w:r>
      <w:r w:rsidRPr="00EB31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Одобрява предложение за планиране на социалните услуги на общинско и областно ниво, които се финансират изцяло или частично от държавния бюджет – община </w:t>
      </w:r>
      <w:r w:rsidR="00AD1C8A" w:rsidRPr="00EB3118">
        <w:rPr>
          <w:rFonts w:ascii="Times New Roman" w:eastAsia="Times New Roman" w:hAnsi="Times New Roman" w:cs="Times New Roman"/>
          <w:sz w:val="24"/>
          <w:szCs w:val="24"/>
          <w:lang w:eastAsia="bg-BG"/>
        </w:rPr>
        <w:t>Опан, област Стара З</w:t>
      </w:r>
      <w:r w:rsidRPr="00EB3118">
        <w:rPr>
          <w:rFonts w:ascii="Times New Roman" w:eastAsia="Times New Roman" w:hAnsi="Times New Roman" w:cs="Times New Roman"/>
          <w:sz w:val="24"/>
          <w:szCs w:val="24"/>
          <w:lang w:eastAsia="bg-BG"/>
        </w:rPr>
        <w:t>агора</w:t>
      </w:r>
    </w:p>
    <w:p w14:paraId="3AAB16D2" w14:textId="77777777" w:rsidR="00767949" w:rsidRPr="00EB3118" w:rsidRDefault="00767949" w:rsidP="009802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974DF4" w14:textId="77777777" w:rsidR="0082660F" w:rsidRPr="00EB3118" w:rsidRDefault="0082660F" w:rsidP="00826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967769" w14:textId="77777777" w:rsidR="0082660F" w:rsidRPr="00EB3118" w:rsidRDefault="0082660F" w:rsidP="00826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6FD4F4" w14:textId="77777777" w:rsidR="0082660F" w:rsidRPr="00EB3118" w:rsidRDefault="0082660F" w:rsidP="0082660F">
      <w:pPr>
        <w:tabs>
          <w:tab w:val="left" w:pos="0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3118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B317D" w:rsidRPr="007B317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EB3118">
        <w:rPr>
          <w:rFonts w:ascii="Times New Roman" w:eastAsia="Times New Roman" w:hAnsi="Times New Roman" w:cs="Times New Roman"/>
          <w:sz w:val="24"/>
          <w:szCs w:val="24"/>
        </w:rPr>
        <w:t xml:space="preserve"> гласа "ЗА", 0 „Против“ и  0 „Въздържал се“ общинските съветници приеха решението.</w:t>
      </w:r>
    </w:p>
    <w:p w14:paraId="57497E5D" w14:textId="77777777" w:rsidR="0082660F" w:rsidRPr="00EB3118" w:rsidRDefault="0082660F" w:rsidP="0082660F">
      <w:pPr>
        <w:tabs>
          <w:tab w:val="center" w:pos="453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9819AF0" w14:textId="77777777" w:rsidR="0082660F" w:rsidRPr="00EB3118" w:rsidRDefault="0082660F" w:rsidP="008266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1CB45" w14:textId="77777777" w:rsidR="00767949" w:rsidRPr="00EB3118" w:rsidRDefault="00767949" w:rsidP="00767949">
      <w:pPr>
        <w:tabs>
          <w:tab w:val="center" w:pos="453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7FE6FC" w14:textId="77777777" w:rsidR="00A432F1" w:rsidRPr="00EB3118" w:rsidRDefault="003D7AF7" w:rsidP="00A432F1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3118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</w:t>
      </w:r>
      <w:r w:rsidR="00FC5C7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EB3118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182D9E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____      </w:t>
      </w:r>
      <w:r w:rsidRPr="00EB3118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</w:t>
      </w:r>
      <w:r w:rsidR="00FC5C74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A227CA" w:rsidRPr="00EB3118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A227CA" w:rsidRPr="00EB311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182D9E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8B0469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82D9E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227CA" w:rsidRPr="00EB311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1686F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М. </w:t>
      </w:r>
      <w:r w:rsidR="007868E6" w:rsidRPr="00EB3118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1A3E04" w:rsidRPr="00EB3118">
        <w:rPr>
          <w:rFonts w:ascii="Times New Roman" w:eastAsia="Times New Roman" w:hAnsi="Times New Roman" w:cs="Times New Roman"/>
          <w:b/>
          <w:sz w:val="24"/>
          <w:szCs w:val="24"/>
        </w:rPr>
        <w:t>елийска</w:t>
      </w:r>
      <w:r w:rsidR="00A227CA" w:rsidRPr="00EB311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227CA" w:rsidRPr="00EB31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  <w:t xml:space="preserve">    </w:t>
      </w:r>
      <w:r w:rsidR="00A227CA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182D9E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</w:t>
      </w:r>
      <w:r w:rsidR="00580FD2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="008B0469" w:rsidRPr="00EB3118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227CA" w:rsidRPr="00EB3118">
        <w:rPr>
          <w:rFonts w:ascii="Times New Roman" w:eastAsia="Times New Roman" w:hAnsi="Times New Roman" w:cs="Times New Roman"/>
          <w:b/>
          <w:sz w:val="24"/>
          <w:szCs w:val="24"/>
        </w:rPr>
        <w:t>/Д.Димов/</w:t>
      </w:r>
      <w:r w:rsidR="00A227CA" w:rsidRPr="00EB311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A227CA" w:rsidRPr="00EB311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FC5C74">
        <w:rPr>
          <w:rFonts w:ascii="Times New Roman" w:eastAsia="Calibri" w:hAnsi="Times New Roman" w:cs="Times New Roman"/>
          <w:b/>
          <w:sz w:val="24"/>
          <w:szCs w:val="24"/>
        </w:rPr>
        <w:t>Вярно с оригинала:</w:t>
      </w:r>
    </w:p>
    <w:p w14:paraId="00CD5859" w14:textId="77777777" w:rsidR="009A0A88" w:rsidRPr="00980253" w:rsidRDefault="009A0A88" w:rsidP="00AB3E83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A0A88" w:rsidRPr="00980253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D52B1" w14:textId="77777777" w:rsidR="00086466" w:rsidRDefault="00086466" w:rsidP="001E098A">
      <w:pPr>
        <w:spacing w:after="0" w:line="240" w:lineRule="auto"/>
      </w:pPr>
      <w:r>
        <w:separator/>
      </w:r>
    </w:p>
  </w:endnote>
  <w:endnote w:type="continuationSeparator" w:id="0">
    <w:p w14:paraId="396725C2" w14:textId="77777777" w:rsidR="00086466" w:rsidRDefault="00086466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8FF3" w14:textId="77777777" w:rsidR="00086466" w:rsidRDefault="00086466" w:rsidP="001E098A">
      <w:pPr>
        <w:spacing w:after="0" w:line="240" w:lineRule="auto"/>
      </w:pPr>
      <w:r>
        <w:separator/>
      </w:r>
    </w:p>
  </w:footnote>
  <w:footnote w:type="continuationSeparator" w:id="0">
    <w:p w14:paraId="15476AB9" w14:textId="77777777" w:rsidR="00086466" w:rsidRDefault="00086466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C1023F3"/>
    <w:multiLevelType w:val="singleLevel"/>
    <w:tmpl w:val="DC1023F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C166320"/>
    <w:multiLevelType w:val="hybridMultilevel"/>
    <w:tmpl w:val="CD165BEA"/>
    <w:lvl w:ilvl="0" w:tplc="9DAAF1D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23A7"/>
    <w:multiLevelType w:val="multilevel"/>
    <w:tmpl w:val="CA9431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7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9" w15:restartNumberingAfterBreak="0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0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AF632F3"/>
    <w:multiLevelType w:val="hybridMultilevel"/>
    <w:tmpl w:val="9DDC6818"/>
    <w:lvl w:ilvl="0" w:tplc="20D84F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16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7"/>
  </w:num>
  <w:num w:numId="9">
    <w:abstractNumId w:val="6"/>
  </w:num>
  <w:num w:numId="10">
    <w:abstractNumId w:val="9"/>
  </w:num>
  <w:num w:numId="11">
    <w:abstractNumId w:val="19"/>
  </w:num>
  <w:num w:numId="12">
    <w:abstractNumId w:val="10"/>
  </w:num>
  <w:num w:numId="13">
    <w:abstractNumId w:val="8"/>
  </w:num>
  <w:num w:numId="14">
    <w:abstractNumId w:val="4"/>
  </w:num>
  <w:num w:numId="15">
    <w:abstractNumId w:val="20"/>
  </w:num>
  <w:num w:numId="16">
    <w:abstractNumId w:val="1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2"/>
  </w:num>
  <w:num w:numId="22">
    <w:abstractNumId w:val="0"/>
  </w:num>
  <w:num w:numId="2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8"/>
  </w:num>
  <w:num w:numId="2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26FE8"/>
    <w:rsid w:val="00032694"/>
    <w:rsid w:val="000328C1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8646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4080"/>
    <w:rsid w:val="00101107"/>
    <w:rsid w:val="00103FE1"/>
    <w:rsid w:val="00104E1C"/>
    <w:rsid w:val="001150C6"/>
    <w:rsid w:val="00121312"/>
    <w:rsid w:val="00124F63"/>
    <w:rsid w:val="00133AC0"/>
    <w:rsid w:val="001524D2"/>
    <w:rsid w:val="001557E3"/>
    <w:rsid w:val="001622D7"/>
    <w:rsid w:val="00163962"/>
    <w:rsid w:val="00164018"/>
    <w:rsid w:val="00175019"/>
    <w:rsid w:val="00176F4E"/>
    <w:rsid w:val="00181C93"/>
    <w:rsid w:val="00182D9E"/>
    <w:rsid w:val="00183125"/>
    <w:rsid w:val="00183EAB"/>
    <w:rsid w:val="001841B3"/>
    <w:rsid w:val="00193A0A"/>
    <w:rsid w:val="00194BCF"/>
    <w:rsid w:val="001A3E04"/>
    <w:rsid w:val="001A44CE"/>
    <w:rsid w:val="001A4B02"/>
    <w:rsid w:val="001A7A19"/>
    <w:rsid w:val="001A7F8C"/>
    <w:rsid w:val="001B08D3"/>
    <w:rsid w:val="001C039E"/>
    <w:rsid w:val="001C05F6"/>
    <w:rsid w:val="001C441D"/>
    <w:rsid w:val="001C6109"/>
    <w:rsid w:val="001C6643"/>
    <w:rsid w:val="001D0B5A"/>
    <w:rsid w:val="001D4870"/>
    <w:rsid w:val="001E098A"/>
    <w:rsid w:val="001E0CFD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4AC5"/>
    <w:rsid w:val="00255F7D"/>
    <w:rsid w:val="00262DC6"/>
    <w:rsid w:val="00264470"/>
    <w:rsid w:val="00272395"/>
    <w:rsid w:val="002753C3"/>
    <w:rsid w:val="00283EA2"/>
    <w:rsid w:val="002850CF"/>
    <w:rsid w:val="00291BBD"/>
    <w:rsid w:val="00291C0F"/>
    <w:rsid w:val="00292CAE"/>
    <w:rsid w:val="00294E0A"/>
    <w:rsid w:val="002A05B2"/>
    <w:rsid w:val="002A2C68"/>
    <w:rsid w:val="002A577C"/>
    <w:rsid w:val="002A7026"/>
    <w:rsid w:val="002B15B4"/>
    <w:rsid w:val="002B1D7D"/>
    <w:rsid w:val="002B520E"/>
    <w:rsid w:val="002B7048"/>
    <w:rsid w:val="002C016B"/>
    <w:rsid w:val="002C38FC"/>
    <w:rsid w:val="002C3D5C"/>
    <w:rsid w:val="002C4B8A"/>
    <w:rsid w:val="002D5E0A"/>
    <w:rsid w:val="002E00F8"/>
    <w:rsid w:val="002E03B9"/>
    <w:rsid w:val="002E1837"/>
    <w:rsid w:val="002F1AA4"/>
    <w:rsid w:val="002F4500"/>
    <w:rsid w:val="002F6587"/>
    <w:rsid w:val="002F7E44"/>
    <w:rsid w:val="00301803"/>
    <w:rsid w:val="00316896"/>
    <w:rsid w:val="00321397"/>
    <w:rsid w:val="003218E0"/>
    <w:rsid w:val="003254DF"/>
    <w:rsid w:val="00325752"/>
    <w:rsid w:val="00332EB1"/>
    <w:rsid w:val="00333235"/>
    <w:rsid w:val="00333429"/>
    <w:rsid w:val="00337181"/>
    <w:rsid w:val="0034122A"/>
    <w:rsid w:val="00343AFF"/>
    <w:rsid w:val="00344BD2"/>
    <w:rsid w:val="003454F3"/>
    <w:rsid w:val="003529BC"/>
    <w:rsid w:val="00355220"/>
    <w:rsid w:val="00362629"/>
    <w:rsid w:val="0036372A"/>
    <w:rsid w:val="00363F32"/>
    <w:rsid w:val="00364F46"/>
    <w:rsid w:val="003716FD"/>
    <w:rsid w:val="0037245E"/>
    <w:rsid w:val="00375E04"/>
    <w:rsid w:val="00377EFF"/>
    <w:rsid w:val="00392A76"/>
    <w:rsid w:val="003A26CF"/>
    <w:rsid w:val="003A2C7F"/>
    <w:rsid w:val="003A7B80"/>
    <w:rsid w:val="003B2AE3"/>
    <w:rsid w:val="003B6805"/>
    <w:rsid w:val="003C0AD4"/>
    <w:rsid w:val="003C3BEC"/>
    <w:rsid w:val="003C623F"/>
    <w:rsid w:val="003D2F4D"/>
    <w:rsid w:val="003D3EE2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26F8B"/>
    <w:rsid w:val="0042794B"/>
    <w:rsid w:val="00427A63"/>
    <w:rsid w:val="0043456A"/>
    <w:rsid w:val="004363AE"/>
    <w:rsid w:val="00436A35"/>
    <w:rsid w:val="004372E6"/>
    <w:rsid w:val="00446337"/>
    <w:rsid w:val="004505A5"/>
    <w:rsid w:val="00453B66"/>
    <w:rsid w:val="00454068"/>
    <w:rsid w:val="0045420F"/>
    <w:rsid w:val="00455D22"/>
    <w:rsid w:val="00456A5B"/>
    <w:rsid w:val="00460231"/>
    <w:rsid w:val="004603F1"/>
    <w:rsid w:val="00460D5F"/>
    <w:rsid w:val="00462052"/>
    <w:rsid w:val="004643A7"/>
    <w:rsid w:val="00465DF5"/>
    <w:rsid w:val="00481242"/>
    <w:rsid w:val="0048493B"/>
    <w:rsid w:val="0048697C"/>
    <w:rsid w:val="00487251"/>
    <w:rsid w:val="004969EE"/>
    <w:rsid w:val="00497677"/>
    <w:rsid w:val="004A2CC4"/>
    <w:rsid w:val="004A460D"/>
    <w:rsid w:val="004A6C23"/>
    <w:rsid w:val="004B3C75"/>
    <w:rsid w:val="004B53C5"/>
    <w:rsid w:val="004B5E21"/>
    <w:rsid w:val="004C5C3E"/>
    <w:rsid w:val="004D478A"/>
    <w:rsid w:val="004D5463"/>
    <w:rsid w:val="004F47AC"/>
    <w:rsid w:val="004F6D3D"/>
    <w:rsid w:val="00502824"/>
    <w:rsid w:val="005028DA"/>
    <w:rsid w:val="00506C42"/>
    <w:rsid w:val="005126B5"/>
    <w:rsid w:val="005153CD"/>
    <w:rsid w:val="005276F3"/>
    <w:rsid w:val="0053233E"/>
    <w:rsid w:val="00532639"/>
    <w:rsid w:val="00533874"/>
    <w:rsid w:val="0053551D"/>
    <w:rsid w:val="005513E3"/>
    <w:rsid w:val="00552DC2"/>
    <w:rsid w:val="00557E6D"/>
    <w:rsid w:val="0056215D"/>
    <w:rsid w:val="00567AF8"/>
    <w:rsid w:val="00576D36"/>
    <w:rsid w:val="00580FD2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0A46"/>
    <w:rsid w:val="006042F5"/>
    <w:rsid w:val="006055A6"/>
    <w:rsid w:val="006119D9"/>
    <w:rsid w:val="006143E5"/>
    <w:rsid w:val="00623F03"/>
    <w:rsid w:val="00625402"/>
    <w:rsid w:val="00626FF5"/>
    <w:rsid w:val="0062721E"/>
    <w:rsid w:val="00627799"/>
    <w:rsid w:val="00631751"/>
    <w:rsid w:val="00631B53"/>
    <w:rsid w:val="00635A61"/>
    <w:rsid w:val="00636D09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A7544"/>
    <w:rsid w:val="006B0189"/>
    <w:rsid w:val="006B6E64"/>
    <w:rsid w:val="006C2988"/>
    <w:rsid w:val="006C3E2A"/>
    <w:rsid w:val="006C7E38"/>
    <w:rsid w:val="006D0BDA"/>
    <w:rsid w:val="006D6B74"/>
    <w:rsid w:val="006E57E9"/>
    <w:rsid w:val="007028B8"/>
    <w:rsid w:val="0070695F"/>
    <w:rsid w:val="007144A7"/>
    <w:rsid w:val="007267F7"/>
    <w:rsid w:val="00732DEF"/>
    <w:rsid w:val="00735DDB"/>
    <w:rsid w:val="007416A3"/>
    <w:rsid w:val="0074752E"/>
    <w:rsid w:val="00747A42"/>
    <w:rsid w:val="00763195"/>
    <w:rsid w:val="00767949"/>
    <w:rsid w:val="00771398"/>
    <w:rsid w:val="00772AAA"/>
    <w:rsid w:val="00784DD5"/>
    <w:rsid w:val="007868E6"/>
    <w:rsid w:val="00790763"/>
    <w:rsid w:val="00792341"/>
    <w:rsid w:val="0079603B"/>
    <w:rsid w:val="007A22AE"/>
    <w:rsid w:val="007A435F"/>
    <w:rsid w:val="007A53FF"/>
    <w:rsid w:val="007B317D"/>
    <w:rsid w:val="007B3B1C"/>
    <w:rsid w:val="007C581E"/>
    <w:rsid w:val="007D0E10"/>
    <w:rsid w:val="007E36EC"/>
    <w:rsid w:val="0080026F"/>
    <w:rsid w:val="0080045C"/>
    <w:rsid w:val="00802263"/>
    <w:rsid w:val="00810EB1"/>
    <w:rsid w:val="00816361"/>
    <w:rsid w:val="00816F51"/>
    <w:rsid w:val="00817F85"/>
    <w:rsid w:val="0082660F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0469"/>
    <w:rsid w:val="008B295B"/>
    <w:rsid w:val="008B300F"/>
    <w:rsid w:val="008C38F2"/>
    <w:rsid w:val="008C49DE"/>
    <w:rsid w:val="008D0968"/>
    <w:rsid w:val="008F3055"/>
    <w:rsid w:val="009015EA"/>
    <w:rsid w:val="009034CE"/>
    <w:rsid w:val="00903E63"/>
    <w:rsid w:val="00906B87"/>
    <w:rsid w:val="00907FA6"/>
    <w:rsid w:val="00916019"/>
    <w:rsid w:val="0091686F"/>
    <w:rsid w:val="009243FF"/>
    <w:rsid w:val="00924BE4"/>
    <w:rsid w:val="0093229F"/>
    <w:rsid w:val="009370D8"/>
    <w:rsid w:val="00937740"/>
    <w:rsid w:val="00941448"/>
    <w:rsid w:val="009428EF"/>
    <w:rsid w:val="00947D69"/>
    <w:rsid w:val="00952EA8"/>
    <w:rsid w:val="0095368D"/>
    <w:rsid w:val="00954026"/>
    <w:rsid w:val="009560C4"/>
    <w:rsid w:val="009651B8"/>
    <w:rsid w:val="00972D94"/>
    <w:rsid w:val="00980253"/>
    <w:rsid w:val="00980C20"/>
    <w:rsid w:val="00987CA1"/>
    <w:rsid w:val="00987E35"/>
    <w:rsid w:val="009A0A88"/>
    <w:rsid w:val="009A50CF"/>
    <w:rsid w:val="009A58B4"/>
    <w:rsid w:val="009A5DD4"/>
    <w:rsid w:val="009B1D94"/>
    <w:rsid w:val="009B2E9E"/>
    <w:rsid w:val="009B4269"/>
    <w:rsid w:val="009B49F6"/>
    <w:rsid w:val="009B5670"/>
    <w:rsid w:val="009C03A8"/>
    <w:rsid w:val="009C2926"/>
    <w:rsid w:val="009C5D4F"/>
    <w:rsid w:val="009D2732"/>
    <w:rsid w:val="009D2D12"/>
    <w:rsid w:val="009D2FF8"/>
    <w:rsid w:val="009D7AF9"/>
    <w:rsid w:val="009E61A3"/>
    <w:rsid w:val="009F5B9E"/>
    <w:rsid w:val="009F61C2"/>
    <w:rsid w:val="00A03D35"/>
    <w:rsid w:val="00A07405"/>
    <w:rsid w:val="00A227CA"/>
    <w:rsid w:val="00A22DDF"/>
    <w:rsid w:val="00A265E8"/>
    <w:rsid w:val="00A37F06"/>
    <w:rsid w:val="00A432F1"/>
    <w:rsid w:val="00A450FF"/>
    <w:rsid w:val="00A54205"/>
    <w:rsid w:val="00A6667B"/>
    <w:rsid w:val="00A777C7"/>
    <w:rsid w:val="00A806B2"/>
    <w:rsid w:val="00A80C00"/>
    <w:rsid w:val="00A8683F"/>
    <w:rsid w:val="00A90CE4"/>
    <w:rsid w:val="00A922B4"/>
    <w:rsid w:val="00A926F2"/>
    <w:rsid w:val="00A9343E"/>
    <w:rsid w:val="00A950C5"/>
    <w:rsid w:val="00AA462B"/>
    <w:rsid w:val="00AA581D"/>
    <w:rsid w:val="00AA66AE"/>
    <w:rsid w:val="00AA7504"/>
    <w:rsid w:val="00AB3E83"/>
    <w:rsid w:val="00AB73D5"/>
    <w:rsid w:val="00AC2523"/>
    <w:rsid w:val="00AC5C47"/>
    <w:rsid w:val="00AC6DA3"/>
    <w:rsid w:val="00AD0A94"/>
    <w:rsid w:val="00AD1C8A"/>
    <w:rsid w:val="00AE05BE"/>
    <w:rsid w:val="00B0058E"/>
    <w:rsid w:val="00B03DBE"/>
    <w:rsid w:val="00B050D7"/>
    <w:rsid w:val="00B0600F"/>
    <w:rsid w:val="00B06DC1"/>
    <w:rsid w:val="00B30F90"/>
    <w:rsid w:val="00B36657"/>
    <w:rsid w:val="00B4096A"/>
    <w:rsid w:val="00B41BB5"/>
    <w:rsid w:val="00B429C8"/>
    <w:rsid w:val="00B43FA7"/>
    <w:rsid w:val="00B515F0"/>
    <w:rsid w:val="00B571F3"/>
    <w:rsid w:val="00B57F34"/>
    <w:rsid w:val="00B61434"/>
    <w:rsid w:val="00B62C47"/>
    <w:rsid w:val="00B65941"/>
    <w:rsid w:val="00B71658"/>
    <w:rsid w:val="00B75A0C"/>
    <w:rsid w:val="00B817DC"/>
    <w:rsid w:val="00B851E1"/>
    <w:rsid w:val="00B91FE4"/>
    <w:rsid w:val="00B9622A"/>
    <w:rsid w:val="00BA0AD9"/>
    <w:rsid w:val="00BB093D"/>
    <w:rsid w:val="00BB53BF"/>
    <w:rsid w:val="00BC1221"/>
    <w:rsid w:val="00BD75CA"/>
    <w:rsid w:val="00BD7BE1"/>
    <w:rsid w:val="00BE3C27"/>
    <w:rsid w:val="00BE6E0D"/>
    <w:rsid w:val="00BF2C5B"/>
    <w:rsid w:val="00BF6C30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85D"/>
    <w:rsid w:val="00C2799B"/>
    <w:rsid w:val="00C34529"/>
    <w:rsid w:val="00C35995"/>
    <w:rsid w:val="00C420D1"/>
    <w:rsid w:val="00C54B7F"/>
    <w:rsid w:val="00C82B1B"/>
    <w:rsid w:val="00C861A7"/>
    <w:rsid w:val="00C87FFD"/>
    <w:rsid w:val="00C9096D"/>
    <w:rsid w:val="00C971F2"/>
    <w:rsid w:val="00C97631"/>
    <w:rsid w:val="00CA0A46"/>
    <w:rsid w:val="00CB30F9"/>
    <w:rsid w:val="00CB525F"/>
    <w:rsid w:val="00CB5717"/>
    <w:rsid w:val="00CB7C09"/>
    <w:rsid w:val="00CB7E9F"/>
    <w:rsid w:val="00CC43E7"/>
    <w:rsid w:val="00CC7611"/>
    <w:rsid w:val="00CD0F1A"/>
    <w:rsid w:val="00CD227C"/>
    <w:rsid w:val="00CD3F9F"/>
    <w:rsid w:val="00CD6410"/>
    <w:rsid w:val="00CE1554"/>
    <w:rsid w:val="00CE575F"/>
    <w:rsid w:val="00CE7231"/>
    <w:rsid w:val="00CF0286"/>
    <w:rsid w:val="00CF1980"/>
    <w:rsid w:val="00CF39C2"/>
    <w:rsid w:val="00CF5ABA"/>
    <w:rsid w:val="00CF66C4"/>
    <w:rsid w:val="00D01C4F"/>
    <w:rsid w:val="00D03BA3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13E8"/>
    <w:rsid w:val="00D74B30"/>
    <w:rsid w:val="00D76E2E"/>
    <w:rsid w:val="00D939B1"/>
    <w:rsid w:val="00D93BC4"/>
    <w:rsid w:val="00DA6135"/>
    <w:rsid w:val="00DA7EAF"/>
    <w:rsid w:val="00DB0BFC"/>
    <w:rsid w:val="00DB5D45"/>
    <w:rsid w:val="00DC5094"/>
    <w:rsid w:val="00DE1AF7"/>
    <w:rsid w:val="00DE289D"/>
    <w:rsid w:val="00DF03E4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17F6"/>
    <w:rsid w:val="00E12AA4"/>
    <w:rsid w:val="00E171F9"/>
    <w:rsid w:val="00E1774A"/>
    <w:rsid w:val="00E17BF9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0E7"/>
    <w:rsid w:val="00E65D49"/>
    <w:rsid w:val="00E6727D"/>
    <w:rsid w:val="00E7045D"/>
    <w:rsid w:val="00E71646"/>
    <w:rsid w:val="00E739D4"/>
    <w:rsid w:val="00E972FB"/>
    <w:rsid w:val="00EA003D"/>
    <w:rsid w:val="00EA0AC6"/>
    <w:rsid w:val="00EA17D7"/>
    <w:rsid w:val="00EA3BE0"/>
    <w:rsid w:val="00EB1122"/>
    <w:rsid w:val="00EB3118"/>
    <w:rsid w:val="00EB3A3F"/>
    <w:rsid w:val="00EB4A97"/>
    <w:rsid w:val="00EB5D25"/>
    <w:rsid w:val="00EB7366"/>
    <w:rsid w:val="00EC2766"/>
    <w:rsid w:val="00EC2CB0"/>
    <w:rsid w:val="00EC67FA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273F9"/>
    <w:rsid w:val="00F302AB"/>
    <w:rsid w:val="00F30AE9"/>
    <w:rsid w:val="00F344ED"/>
    <w:rsid w:val="00F3799E"/>
    <w:rsid w:val="00F42C69"/>
    <w:rsid w:val="00F63580"/>
    <w:rsid w:val="00F662BE"/>
    <w:rsid w:val="00F722C6"/>
    <w:rsid w:val="00F777DE"/>
    <w:rsid w:val="00F804E6"/>
    <w:rsid w:val="00F91FBE"/>
    <w:rsid w:val="00F946CD"/>
    <w:rsid w:val="00FA0D35"/>
    <w:rsid w:val="00FB06C2"/>
    <w:rsid w:val="00FB4A67"/>
    <w:rsid w:val="00FB722A"/>
    <w:rsid w:val="00FC5C74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8817"/>
  <w15:docId w15:val="{56868DEC-29FB-4670-88C2-D398C9A1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">
    <w:name w:val="Heading #5_"/>
    <w:basedOn w:val="DefaultParagraphFont"/>
    <w:link w:val="Heading50"/>
    <w:locked/>
    <w:rsid w:val="00C278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50">
    <w:name w:val="Heading #5"/>
    <w:basedOn w:val="Normal"/>
    <w:link w:val="Heading5"/>
    <w:rsid w:val="00C2785D"/>
    <w:pPr>
      <w:widowControl w:val="0"/>
      <w:shd w:val="clear" w:color="auto" w:fill="FFFFFF"/>
      <w:spacing w:after="240" w:line="302" w:lineRule="exact"/>
      <w:outlineLvl w:val="4"/>
    </w:pPr>
    <w:rPr>
      <w:rFonts w:ascii="Times New Roman" w:eastAsia="Times New Roman" w:hAnsi="Times New Roman" w:cs="Times New Roman"/>
      <w:b/>
      <w:bCs/>
    </w:rPr>
  </w:style>
  <w:style w:type="character" w:customStyle="1" w:styleId="Bodytext20">
    <w:name w:val="Body text (2)_"/>
    <w:basedOn w:val="DefaultParagraphFont"/>
    <w:link w:val="Bodytext21"/>
    <w:locked/>
    <w:rsid w:val="00C2785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C2785D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CEE67-F355-486A-AC1F-D5A67C06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User</cp:lastModifiedBy>
  <cp:revision>3</cp:revision>
  <cp:lastPrinted>2022-07-28T07:44:00Z</cp:lastPrinted>
  <dcterms:created xsi:type="dcterms:W3CDTF">2023-04-03T06:21:00Z</dcterms:created>
  <dcterms:modified xsi:type="dcterms:W3CDTF">2023-04-04T08:32:00Z</dcterms:modified>
</cp:coreProperties>
</file>